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4C9F" w14:textId="42A9B5AF" w:rsidR="00B3079C" w:rsidRPr="00BD7E23" w:rsidRDefault="00B3079C" w:rsidP="00B3079C">
      <w:pPr>
        <w:rPr>
          <w:b/>
          <w:bCs/>
          <w:sz w:val="28"/>
          <w:szCs w:val="28"/>
        </w:rPr>
      </w:pPr>
      <w:r w:rsidRPr="00BD7E23">
        <w:rPr>
          <w:b/>
          <w:bCs/>
          <w:sz w:val="28"/>
          <w:szCs w:val="28"/>
        </w:rPr>
        <w:t xml:space="preserve">Yatton &amp; District Horticultural Society </w:t>
      </w:r>
      <w:r w:rsidR="00BD7E23" w:rsidRPr="00BD7E23">
        <w:rPr>
          <w:b/>
          <w:bCs/>
          <w:sz w:val="28"/>
          <w:szCs w:val="28"/>
        </w:rPr>
        <w:t xml:space="preserve">NEW </w:t>
      </w:r>
      <w:r w:rsidRPr="00BD7E23">
        <w:rPr>
          <w:b/>
          <w:bCs/>
          <w:sz w:val="28"/>
          <w:szCs w:val="28"/>
        </w:rPr>
        <w:t>Membership Application</w:t>
      </w:r>
    </w:p>
    <w:p w14:paraId="14014D20" w14:textId="676C11C4" w:rsidR="00B3079C" w:rsidRPr="00C80064" w:rsidRDefault="00B3079C" w:rsidP="00B3079C">
      <w:pPr>
        <w:rPr>
          <w:sz w:val="20"/>
          <w:szCs w:val="20"/>
        </w:rPr>
      </w:pPr>
      <w:r w:rsidRPr="00C80064">
        <w:rPr>
          <w:sz w:val="20"/>
          <w:szCs w:val="20"/>
        </w:rPr>
        <w:t>The current cost of membership is £5 per household</w:t>
      </w:r>
      <w:r w:rsidR="00796C4B">
        <w:rPr>
          <w:sz w:val="20"/>
          <w:szCs w:val="20"/>
        </w:rPr>
        <w:t>.</w:t>
      </w:r>
      <w:r w:rsidRPr="00C80064">
        <w:rPr>
          <w:sz w:val="20"/>
          <w:szCs w:val="20"/>
        </w:rPr>
        <w:t xml:space="preserve"> Benefits include:</w:t>
      </w:r>
    </w:p>
    <w:p w14:paraId="10F8848B" w14:textId="77777777" w:rsidR="00B3079C" w:rsidRPr="00C80064" w:rsidRDefault="00B3079C" w:rsidP="00B3079C">
      <w:pPr>
        <w:pStyle w:val="ListParagraph"/>
        <w:numPr>
          <w:ilvl w:val="0"/>
          <w:numId w:val="1"/>
        </w:numPr>
        <w:rPr>
          <w:sz w:val="20"/>
          <w:szCs w:val="20"/>
        </w:rPr>
      </w:pPr>
      <w:r w:rsidRPr="00C80064">
        <w:rPr>
          <w:sz w:val="20"/>
          <w:szCs w:val="20"/>
        </w:rPr>
        <w:t>Reduced prices for society talks and trips.</w:t>
      </w:r>
    </w:p>
    <w:p w14:paraId="290179A7" w14:textId="65CE6A40" w:rsidR="00B3079C" w:rsidRPr="00C80064" w:rsidRDefault="00B3079C" w:rsidP="00B3079C">
      <w:pPr>
        <w:pStyle w:val="ListParagraph"/>
        <w:numPr>
          <w:ilvl w:val="0"/>
          <w:numId w:val="1"/>
        </w:numPr>
        <w:rPr>
          <w:sz w:val="20"/>
          <w:szCs w:val="20"/>
        </w:rPr>
      </w:pPr>
      <w:r w:rsidRPr="00C80064">
        <w:rPr>
          <w:sz w:val="20"/>
          <w:szCs w:val="20"/>
        </w:rPr>
        <w:t>40% discount on seeds and 10% discount on Garden Products from Suttons Catalogues.</w:t>
      </w:r>
    </w:p>
    <w:p w14:paraId="38A4B524" w14:textId="019D6971" w:rsidR="00B3079C" w:rsidRPr="00C80064" w:rsidRDefault="00B3079C" w:rsidP="00B3079C">
      <w:pPr>
        <w:pStyle w:val="ListParagraph"/>
        <w:numPr>
          <w:ilvl w:val="0"/>
          <w:numId w:val="1"/>
        </w:numPr>
        <w:rPr>
          <w:sz w:val="20"/>
          <w:szCs w:val="20"/>
        </w:rPr>
      </w:pPr>
      <w:r w:rsidRPr="00C80064">
        <w:rPr>
          <w:sz w:val="20"/>
          <w:szCs w:val="20"/>
        </w:rPr>
        <w:t xml:space="preserve">10% discount at Blue Diamond Cadbury Garden Centre on all Plants and Garden Products. Please see our website for further reductions </w:t>
      </w:r>
      <w:hyperlink r:id="rId5" w:history="1">
        <w:r w:rsidRPr="00C80064">
          <w:rPr>
            <w:rStyle w:val="Hyperlink"/>
            <w:sz w:val="20"/>
            <w:szCs w:val="20"/>
          </w:rPr>
          <w:t>www.yattonhorticulturalsociety.co.uk</w:t>
        </w:r>
      </w:hyperlink>
      <w:r w:rsidRPr="00C80064">
        <w:rPr>
          <w:sz w:val="20"/>
          <w:szCs w:val="20"/>
        </w:rPr>
        <w:t xml:space="preserve"> </w:t>
      </w:r>
    </w:p>
    <w:p w14:paraId="21C5E5C5" w14:textId="0EE2B399" w:rsidR="00B3079C" w:rsidRPr="00C80064" w:rsidRDefault="00B3079C" w:rsidP="00B3079C">
      <w:pPr>
        <w:rPr>
          <w:sz w:val="20"/>
          <w:szCs w:val="20"/>
        </w:rPr>
      </w:pPr>
      <w:r w:rsidRPr="00C80064">
        <w:rPr>
          <w:sz w:val="20"/>
          <w:szCs w:val="20"/>
        </w:rPr>
        <w:t xml:space="preserve">Please complete the form below </w:t>
      </w:r>
    </w:p>
    <w:p w14:paraId="42D68677" w14:textId="77777777" w:rsidR="00B3079C" w:rsidRPr="00C80064" w:rsidRDefault="00B3079C" w:rsidP="00B3079C">
      <w:pPr>
        <w:rPr>
          <w:sz w:val="20"/>
          <w:szCs w:val="20"/>
        </w:rPr>
      </w:pPr>
      <w:r w:rsidRPr="00C80064">
        <w:rPr>
          <w:sz w:val="20"/>
          <w:szCs w:val="20"/>
        </w:rPr>
        <w:t xml:space="preserve">You will be provided with a Membership Card and Show Schedules will be delivered as appropriate.  Fees are normally collected in March/April </w:t>
      </w:r>
    </w:p>
    <w:p w14:paraId="39919F8B" w14:textId="6D2F75A6" w:rsidR="00B3079C" w:rsidRPr="00C80064" w:rsidRDefault="00B3079C" w:rsidP="00B3079C">
      <w:pPr>
        <w:rPr>
          <w:sz w:val="20"/>
          <w:szCs w:val="20"/>
        </w:rPr>
      </w:pPr>
      <w:r w:rsidRPr="00C80064">
        <w:rPr>
          <w:sz w:val="20"/>
          <w:szCs w:val="20"/>
        </w:rPr>
        <w:t xml:space="preserve">The Application Form, including GDPR information needs to be completed and signed. </w:t>
      </w:r>
    </w:p>
    <w:p w14:paraId="23EF1F2F" w14:textId="0539F00F" w:rsidR="00B3079C" w:rsidRDefault="00B3079C" w:rsidP="00B3079C">
      <w:r>
        <w:t>__________________________________________________________________________________</w:t>
      </w:r>
    </w:p>
    <w:p w14:paraId="22A27C6D" w14:textId="77777777" w:rsidR="00B3079C" w:rsidRPr="00C80064" w:rsidRDefault="00B3079C" w:rsidP="00B3079C">
      <w:pPr>
        <w:rPr>
          <w:sz w:val="20"/>
          <w:szCs w:val="20"/>
        </w:rPr>
      </w:pPr>
      <w:r w:rsidRPr="00C80064">
        <w:rPr>
          <w:sz w:val="20"/>
          <w:szCs w:val="20"/>
        </w:rPr>
        <w:t>Yatton &amp; District Horticultural Society and GDPR Regulations</w:t>
      </w:r>
    </w:p>
    <w:p w14:paraId="7D48F284" w14:textId="38D3A1C0" w:rsidR="00B3079C" w:rsidRPr="00C80064" w:rsidRDefault="00796C4B" w:rsidP="00B3079C">
      <w:pPr>
        <w:rPr>
          <w:sz w:val="20"/>
          <w:szCs w:val="20"/>
        </w:rPr>
      </w:pPr>
      <w:r>
        <w:rPr>
          <w:sz w:val="20"/>
          <w:szCs w:val="20"/>
        </w:rPr>
        <w:t>W</w:t>
      </w:r>
      <w:r w:rsidR="00B3079C" w:rsidRPr="00C80064">
        <w:rPr>
          <w:sz w:val="20"/>
          <w:szCs w:val="20"/>
        </w:rPr>
        <w:t xml:space="preserve">e are legally obliged to inform our members of the personal information we hold, and to obtain your consent to hold your data and to use it to contact you. </w:t>
      </w:r>
      <w:bookmarkStart w:id="0" w:name="_Hlk193882515"/>
      <w:r w:rsidR="00B3079C" w:rsidRPr="00C80064">
        <w:rPr>
          <w:sz w:val="20"/>
          <w:szCs w:val="20"/>
        </w:rPr>
        <w:t>We would like to reassure you that we will not pass on your details to other organisations or companies and will only use it to contact you about your membership and society events and activities.</w:t>
      </w:r>
    </w:p>
    <w:bookmarkEnd w:id="0"/>
    <w:p w14:paraId="1B7310A8" w14:textId="4CA9132D" w:rsidR="00B3079C" w:rsidRPr="00C80064" w:rsidRDefault="00B3079C" w:rsidP="00B3079C">
      <w:pPr>
        <w:rPr>
          <w:sz w:val="20"/>
          <w:szCs w:val="20"/>
        </w:rPr>
      </w:pPr>
      <w:r w:rsidRPr="00C80064">
        <w:rPr>
          <w:sz w:val="20"/>
          <w:szCs w:val="20"/>
        </w:rPr>
        <w:t xml:space="preserve">The Society holds the following details in respect of members: - Name and address, </w:t>
      </w:r>
      <w:r w:rsidR="00796C4B">
        <w:rPr>
          <w:sz w:val="20"/>
          <w:szCs w:val="20"/>
        </w:rPr>
        <w:t xml:space="preserve">email and phone number </w:t>
      </w:r>
    </w:p>
    <w:p w14:paraId="08FF293F" w14:textId="54FB8B14" w:rsidR="00B3079C" w:rsidRPr="00C80064" w:rsidRDefault="00B3079C" w:rsidP="00B3079C">
      <w:pPr>
        <w:rPr>
          <w:sz w:val="20"/>
          <w:szCs w:val="20"/>
        </w:rPr>
      </w:pPr>
      <w:r w:rsidRPr="00C80064">
        <w:rPr>
          <w:sz w:val="20"/>
          <w:szCs w:val="20"/>
        </w:rPr>
        <w:t>Please can you sign this form to confirm you agree to us holding this information and using it for the reasons above.</w:t>
      </w:r>
    </w:p>
    <w:p w14:paraId="50C3CEC7" w14:textId="59BEFA12" w:rsidR="00B3079C" w:rsidRPr="00BA0E91" w:rsidRDefault="00B3079C" w:rsidP="00B3079C">
      <w:pPr>
        <w:rPr>
          <w:b/>
          <w:bCs/>
          <w:sz w:val="20"/>
          <w:szCs w:val="20"/>
        </w:rPr>
      </w:pPr>
      <w:r w:rsidRPr="00BA0E91">
        <w:rPr>
          <w:b/>
          <w:bCs/>
          <w:sz w:val="20"/>
          <w:szCs w:val="20"/>
        </w:rPr>
        <w:t>Please complete all information</w:t>
      </w:r>
      <w:r w:rsidR="00796C4B" w:rsidRPr="00BA0E91">
        <w:rPr>
          <w:b/>
          <w:bCs/>
          <w:sz w:val="20"/>
          <w:szCs w:val="20"/>
        </w:rPr>
        <w:t>.</w:t>
      </w:r>
    </w:p>
    <w:p w14:paraId="662828A6" w14:textId="1A6F947A" w:rsidR="00B3079C" w:rsidRDefault="00B3079C" w:rsidP="00B3079C">
      <w:r>
        <w:t xml:space="preserve">__________________________________________________________________________________                                                                                                                </w:t>
      </w:r>
    </w:p>
    <w:p w14:paraId="419A96EB" w14:textId="601F5CE2" w:rsidR="00B3079C" w:rsidRDefault="00B3079C" w:rsidP="00B3079C">
      <w:bookmarkStart w:id="1" w:name="_Hlk193882448"/>
      <w:r>
        <w:t>I consent to Yatton&amp; District Horticultural Society holding the following details regarding my/our membership and using i</w:t>
      </w:r>
      <w:r w:rsidR="00C80064">
        <w:t>t</w:t>
      </w:r>
      <w:r>
        <w:t xml:space="preserve"> for the reasons stated above</w:t>
      </w:r>
      <w:r w:rsidR="00796C4B">
        <w:t>.</w:t>
      </w:r>
      <w:r w:rsidR="00BD7E23">
        <w:t xml:space="preserve"> </w:t>
      </w:r>
      <w:r w:rsidR="00BD7E23" w:rsidRPr="00BD7E23">
        <w:rPr>
          <w:b/>
          <w:bCs/>
        </w:rPr>
        <w:t>COMPLETE ALL INFORMATION</w:t>
      </w:r>
      <w:r w:rsidR="00BD7E23">
        <w:t xml:space="preserve"> </w:t>
      </w:r>
    </w:p>
    <w:p w14:paraId="2F1DABE3" w14:textId="1119E8FC" w:rsidR="00C80064" w:rsidRDefault="00C80064" w:rsidP="00B3079C"/>
    <w:p w14:paraId="629C8F22" w14:textId="03ABE281" w:rsidR="00B3079C" w:rsidRDefault="00B3079C" w:rsidP="00B3079C">
      <w:r>
        <w:t>Name ___________________________________________</w:t>
      </w:r>
      <w:r w:rsidR="00C80064">
        <w:t>__________________________</w:t>
      </w:r>
    </w:p>
    <w:p w14:paraId="077BB925" w14:textId="77777777" w:rsidR="00C80064" w:rsidRDefault="00C80064" w:rsidP="00B3079C"/>
    <w:p w14:paraId="2B2BFC6C" w14:textId="741D1FDD" w:rsidR="00B3079C" w:rsidRDefault="00C80064" w:rsidP="00B3079C">
      <w:r>
        <w:t>Address</w:t>
      </w:r>
      <w:r w:rsidR="00B3079C">
        <w:t>____________________________________________________________________</w:t>
      </w:r>
    </w:p>
    <w:p w14:paraId="02E62B5E" w14:textId="77777777" w:rsidR="00C80064" w:rsidRDefault="00C80064" w:rsidP="00B3079C"/>
    <w:p w14:paraId="1403DCCC" w14:textId="1C5C598C" w:rsidR="00C80064" w:rsidRDefault="00796C4B" w:rsidP="00B3079C">
      <w:r>
        <w:t>Email</w:t>
      </w:r>
      <w:r w:rsidR="00B3079C">
        <w:t xml:space="preserve"> </w:t>
      </w:r>
      <w:r w:rsidR="00C80064">
        <w:t>_______________________________________________________________</w:t>
      </w:r>
      <w:r>
        <w:t>_______</w:t>
      </w:r>
    </w:p>
    <w:p w14:paraId="4CAEC298" w14:textId="77777777" w:rsidR="00796C4B" w:rsidRDefault="00796C4B" w:rsidP="00B3079C"/>
    <w:p w14:paraId="517F7262" w14:textId="2C79643D" w:rsidR="00B3079C" w:rsidRDefault="00796C4B" w:rsidP="00B3079C">
      <w:pPr>
        <w:rPr>
          <w:noProof/>
        </w:rPr>
      </w:pPr>
      <w:r>
        <w:t>Phone number</w:t>
      </w:r>
      <w:r w:rsidR="00B3079C">
        <w:t>___________________________________________________</w:t>
      </w:r>
      <w:r w:rsidR="00C80064">
        <w:t>____________</w:t>
      </w:r>
    </w:p>
    <w:p w14:paraId="7838D4D3" w14:textId="77777777" w:rsidR="00796C4B" w:rsidRDefault="00796C4B" w:rsidP="00B3079C"/>
    <w:p w14:paraId="2153E774" w14:textId="77777777" w:rsidR="00B3079C" w:rsidRDefault="00B3079C" w:rsidP="00B3079C">
      <w:r>
        <w:t>Signature</w:t>
      </w:r>
    </w:p>
    <w:p w14:paraId="5484AAE8" w14:textId="2AE31C6B" w:rsidR="002500D7" w:rsidRDefault="00B3079C" w:rsidP="00B3079C">
      <w:r>
        <w:t>Date</w:t>
      </w:r>
      <w:bookmarkEnd w:id="1"/>
    </w:p>
    <w:sectPr w:rsidR="002500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053EC"/>
    <w:multiLevelType w:val="hybridMultilevel"/>
    <w:tmpl w:val="E20E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25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9C"/>
    <w:rsid w:val="00027F20"/>
    <w:rsid w:val="002500D7"/>
    <w:rsid w:val="003D7713"/>
    <w:rsid w:val="006B6845"/>
    <w:rsid w:val="006B6869"/>
    <w:rsid w:val="006F6369"/>
    <w:rsid w:val="00791268"/>
    <w:rsid w:val="00796C4B"/>
    <w:rsid w:val="00B3079C"/>
    <w:rsid w:val="00BA0E91"/>
    <w:rsid w:val="00BD7E23"/>
    <w:rsid w:val="00C80064"/>
    <w:rsid w:val="00D735A1"/>
    <w:rsid w:val="00F078A3"/>
    <w:rsid w:val="00F56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D763"/>
  <w15:chartTrackingRefBased/>
  <w15:docId w15:val="{4CF32DDD-858F-4688-8FDB-2DDA8152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79C"/>
    <w:pPr>
      <w:ind w:left="720"/>
      <w:contextualSpacing/>
    </w:pPr>
  </w:style>
  <w:style w:type="character" w:styleId="Hyperlink">
    <w:name w:val="Hyperlink"/>
    <w:basedOn w:val="DefaultParagraphFont"/>
    <w:uiPriority w:val="99"/>
    <w:unhideWhenUsed/>
    <w:rsid w:val="00B3079C"/>
    <w:rPr>
      <w:color w:val="0563C1" w:themeColor="hyperlink"/>
      <w:u w:val="single"/>
    </w:rPr>
  </w:style>
  <w:style w:type="character" w:styleId="UnresolvedMention">
    <w:name w:val="Unresolved Mention"/>
    <w:basedOn w:val="DefaultParagraphFont"/>
    <w:uiPriority w:val="99"/>
    <w:semiHidden/>
    <w:unhideWhenUsed/>
    <w:rsid w:val="00B3079C"/>
    <w:rPr>
      <w:color w:val="605E5C"/>
      <w:shd w:val="clear" w:color="auto" w:fill="E1DFDD"/>
    </w:rPr>
  </w:style>
  <w:style w:type="character" w:styleId="FollowedHyperlink">
    <w:name w:val="FollowedHyperlink"/>
    <w:basedOn w:val="DefaultParagraphFont"/>
    <w:uiPriority w:val="99"/>
    <w:semiHidden/>
    <w:unhideWhenUsed/>
    <w:rsid w:val="00796C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attonhorticulturalsociet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Buckley</dc:creator>
  <cp:keywords/>
  <dc:description/>
  <cp:lastModifiedBy>Sian Buckley</cp:lastModifiedBy>
  <cp:revision>6</cp:revision>
  <cp:lastPrinted>2024-02-15T19:15:00Z</cp:lastPrinted>
  <dcterms:created xsi:type="dcterms:W3CDTF">2024-10-18T16:20:00Z</dcterms:created>
  <dcterms:modified xsi:type="dcterms:W3CDTF">2025-05-09T08:42:00Z</dcterms:modified>
</cp:coreProperties>
</file>