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A4C01D" w14:paraId="1D0CFDC1" wp14:textId="420AA5EE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>Årsberetning arrangementskomiteen Sofiemyr Skolekorps</w:t>
      </w:r>
    </w:p>
    <w:p xmlns:wp14="http://schemas.microsoft.com/office/word/2010/wordml" w:rsidP="6DA4C01D" w14:paraId="77A43245" wp14:textId="3FE80A45">
      <w:pPr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6DA4C01D" w:rsidR="6DA4C01D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6DA4C01D" w14:paraId="794D069D" wp14:textId="5836396D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>Arrangementskomiteen har i 2021-2022 bestått av:</w:t>
      </w:r>
    </w:p>
    <w:p xmlns:wp14="http://schemas.microsoft.com/office/word/2010/wordml" w:rsidP="6DA4C01D" w14:paraId="70469E9C" wp14:textId="21479FB1">
      <w:pPr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Lillemor Svenning, leder</w:t>
      </w:r>
    </w:p>
    <w:p xmlns:wp14="http://schemas.microsoft.com/office/word/2010/wordml" w:rsidP="6DA4C01D" w14:paraId="093712D6" wp14:textId="423641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Trond Barthold</w:t>
      </w:r>
    </w:p>
    <w:p xmlns:wp14="http://schemas.microsoft.com/office/word/2010/wordml" w:rsidP="6DA4C01D" w14:paraId="0FA9ED7D" wp14:textId="4FF997B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Sveinung Lindland</w:t>
      </w:r>
    </w:p>
    <w:p xmlns:wp14="http://schemas.microsoft.com/office/word/2010/wordml" w:rsidP="6DA4C01D" w14:paraId="5978D09E" wp14:textId="0D4513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Vanja Hårsaker</w:t>
      </w:r>
    </w:p>
    <w:p xmlns:wp14="http://schemas.microsoft.com/office/word/2010/wordml" w:rsidP="6DA4C01D" w14:paraId="761D9E54" wp14:textId="507158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Amund Holmsen</w:t>
      </w:r>
    </w:p>
    <w:p xmlns:wp14="http://schemas.microsoft.com/office/word/2010/wordml" w:rsidP="6DA4C01D" w14:paraId="3A83CBDE" wp14:textId="466376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proofErr w:type="spellStart"/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Lonny</w:t>
      </w:r>
      <w:proofErr w:type="spellEnd"/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Kløvfjell</w:t>
      </w:r>
    </w:p>
    <w:p xmlns:wp14="http://schemas.microsoft.com/office/word/2010/wordml" w:rsidP="6DA4C01D" w14:paraId="22FEF82F" wp14:textId="0ECE55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Kristin Myklebust</w:t>
      </w:r>
    </w:p>
    <w:p xmlns:wp14="http://schemas.microsoft.com/office/word/2010/wordml" w:rsidP="6DA4C01D" w14:paraId="2F91C3CB" wp14:textId="2595EF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Maria </w:t>
      </w:r>
      <w:proofErr w:type="spellStart"/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Grewe</w:t>
      </w:r>
      <w:proofErr w:type="spellEnd"/>
    </w:p>
    <w:p xmlns:wp14="http://schemas.microsoft.com/office/word/2010/wordml" w:rsidP="6DA4C01D" w14:paraId="59DC497F" wp14:textId="7484F7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Marte </w:t>
      </w:r>
      <w:proofErr w:type="spellStart"/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Harby</w:t>
      </w:r>
      <w:proofErr w:type="spellEnd"/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Brochmann</w:t>
      </w:r>
    </w:p>
    <w:p xmlns:wp14="http://schemas.microsoft.com/office/word/2010/wordml" w:rsidP="6DA4C01D" w14:paraId="2BACCADF" wp14:textId="0D5A78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Siri Flatland</w:t>
      </w:r>
    </w:p>
    <w:p xmlns:wp14="http://schemas.microsoft.com/office/word/2010/wordml" w:rsidP="6DA4C01D" w14:paraId="321A7CF2" wp14:textId="2767AB7B">
      <w:pPr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6DA4C01D" w14:paraId="716959E8" wp14:textId="0AE0E954">
      <w:pPr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Arrangementskomiteen og aktivitetskomiteen ble i årsmøtet slått sammen til 1 komité, noen som har fungert veldig godt.</w:t>
      </w:r>
    </w:p>
    <w:p xmlns:wp14="http://schemas.microsoft.com/office/word/2010/wordml" w:rsidP="6DA4C01D" w14:paraId="725F933A" wp14:textId="2EF3D1D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xmlns:wp14="http://schemas.microsoft.com/office/word/2010/wordml" w:rsidP="6DA4C01D" w14:paraId="6C028DAB" wp14:textId="41B1835F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>Komiteen har hatt følgende møter:</w:t>
      </w:r>
    </w:p>
    <w:p xmlns:wp14="http://schemas.microsoft.com/office/word/2010/wordml" w:rsidP="6DA4C01D" w14:paraId="7F6C11C4" wp14:textId="1EA2A005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  <w:t xml:space="preserve">16. Februar, digitalt møte </w:t>
      </w:r>
    </w:p>
    <w:p xmlns:wp14="http://schemas.microsoft.com/office/word/2010/wordml" w:rsidP="6DA4C01D" w14:paraId="1EA123E5" wp14:textId="28D69477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  <w:t>19. April</w:t>
      </w:r>
    </w:p>
    <w:p xmlns:wp14="http://schemas.microsoft.com/office/word/2010/wordml" w:rsidP="6DA4C01D" w14:paraId="20E5C23D" wp14:textId="43484615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  <w:t>28. Juni, digitalt møte</w:t>
      </w:r>
    </w:p>
    <w:p xmlns:wp14="http://schemas.microsoft.com/office/word/2010/wordml" w:rsidP="6DA4C01D" w14:paraId="3ADA83D1" wp14:textId="127CC74F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  <w:t>16. August</w:t>
      </w:r>
    </w:p>
    <w:p xmlns:wp14="http://schemas.microsoft.com/office/word/2010/wordml" w:rsidP="6DA4C01D" w14:paraId="2D441C5E" wp14:textId="7783C43C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  <w:t xml:space="preserve">Ellers har mye av kommunikasjonen foregått på </w:t>
      </w:r>
      <w:proofErr w:type="spellStart"/>
      <w:r w:rsidRPr="6DA4C01D" w:rsidR="6DA4C01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  <w:t>messenger</w:t>
      </w:r>
      <w:proofErr w:type="spellEnd"/>
      <w:r w:rsidRPr="6DA4C01D" w:rsidR="6DA4C01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b-NO"/>
        </w:rPr>
        <w:t>.</w:t>
      </w:r>
    </w:p>
    <w:p xmlns:wp14="http://schemas.microsoft.com/office/word/2010/wordml" w:rsidP="6DA4C01D" w14:paraId="43CF51FD" wp14:textId="30FA72D2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</w:pPr>
    </w:p>
    <w:p xmlns:wp14="http://schemas.microsoft.com/office/word/2010/wordml" w:rsidP="6DA4C01D" w14:paraId="5420EBA1" wp14:textId="3DF008CE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>Arrangementer:</w:t>
      </w:r>
    </w:p>
    <w:p xmlns:wp14="http://schemas.microsoft.com/office/word/2010/wordml" w:rsidP="6DA4C01D" w14:paraId="1E722F56" wp14:textId="125EE47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Servering under høstkonserten 13. November. Det ble servert pepperkaker, </w:t>
      </w: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klementiner,</w:t>
      </w: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kaffe/te og saft</w:t>
      </w:r>
    </w:p>
    <w:p xmlns:wp14="http://schemas.microsoft.com/office/word/2010/wordml" w:rsidP="6DA4C01D" w14:paraId="1C9E8A93" wp14:textId="17D0697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Planlegging av julekonsert ble </w:t>
      </w: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gjennomført,</w:t>
      </w: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men </w:t>
      </w:r>
      <w:proofErr w:type="spellStart"/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pga</w:t>
      </w:r>
      <w:proofErr w:type="spellEnd"/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nye smitteverntiltak rett før måtte konserten avlyses</w:t>
      </w:r>
    </w:p>
    <w:p xmlns:wp14="http://schemas.microsoft.com/office/word/2010/wordml" w:rsidP="6DA4C01D" w14:paraId="78F21AB5" wp14:textId="1156B4A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17. Mai. Endelig kunne vi feire som vanlig. Komiteen hadde ansvar for musikantenes frokost, salgs bod på Kolbotn og Kafe Sofie på skolen. I år hadde vi for første gang samarbeid med FAU for gjennomføring av lekene under arrangementet på skolen, dette fungerte veldig godt.</w:t>
      </w:r>
    </w:p>
    <w:p xmlns:wp14="http://schemas.microsoft.com/office/word/2010/wordml" w:rsidP="6DA4C01D" w14:paraId="722E5AED" wp14:textId="362B5C9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Loppemarked ble gjennomført helgen 26-27. August. </w:t>
      </w:r>
      <w:proofErr w:type="spellStart"/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Pga</w:t>
      </w:r>
      <w:proofErr w:type="spellEnd"/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av pandemien så var det første loppemarked siden 2019.</w:t>
      </w:r>
    </w:p>
    <w:p xmlns:wp14="http://schemas.microsoft.com/office/word/2010/wordml" w:rsidP="6DA4C01D" w14:paraId="05F68BEA" wp14:textId="7A6BEDF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Servering under årsfesten 2. september 2022 i Sofiemyr kirke.</w:t>
      </w:r>
    </w:p>
    <w:p xmlns:wp14="http://schemas.microsoft.com/office/word/2010/wordml" w:rsidP="6DA4C01D" w14:paraId="013AD2A6" wp14:textId="683123CF">
      <w:pPr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6DA4C01D" w14:paraId="64FFE290" wp14:textId="4124FCD4">
      <w:pPr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6DA4C01D" w14:paraId="6012B679" wp14:textId="6BF93AF4">
      <w:pPr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Sofiemyr 18.09.2022</w:t>
      </w:r>
    </w:p>
    <w:p xmlns:wp14="http://schemas.microsoft.com/office/word/2010/wordml" w:rsidP="6DA4C01D" w14:paraId="7A364E02" wp14:textId="32C8F87C">
      <w:pPr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6DA4C01D" w14:paraId="3D49EC6A" wp14:textId="1EAD6F34">
      <w:pPr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6DA4C01D" w:rsidR="6DA4C01D">
        <w:rPr>
          <w:rFonts w:ascii="Calibri" w:hAnsi="Calibri" w:eastAsia="Calibri" w:cs="Calibri"/>
          <w:noProof w:val="0"/>
          <w:sz w:val="24"/>
          <w:szCs w:val="24"/>
          <w:lang w:val="nb-NO"/>
        </w:rPr>
        <w:t>Lillemor Svenning</w:t>
      </w:r>
    </w:p>
    <w:p xmlns:wp14="http://schemas.microsoft.com/office/word/2010/wordml" w:rsidP="6DA4C01D" w14:paraId="00911629" wp14:textId="775E782F">
      <w:pPr>
        <w:spacing w:line="257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</w:p>
    <w:p xmlns:wp14="http://schemas.microsoft.com/office/word/2010/wordml" w:rsidP="6DA4C01D" w14:paraId="104E3129" wp14:textId="7EAA8C58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18a8a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383DD3"/>
    <w:rsid w:val="12383DD3"/>
    <w:rsid w:val="6DA4C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3DD3"/>
  <w15:chartTrackingRefBased/>
  <w15:docId w15:val="{DB5F0722-F233-48D6-BAC3-766C39F4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2e4cafbe9ec4e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2022-09-18T16:47:57.8441360Z</dcterms:created>
  <dcterms:modified xsi:type="dcterms:W3CDTF">2022-09-18T17:21:13.5454680Z</dcterms:modified>
  <dc:creator>Lillemor Svenning</dc:creator>
  <lastModifiedBy>Lillemor Svenning</lastModifiedBy>
</coreProperties>
</file>