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555D" w:rsidRDefault="002C555D"/>
    <w:p w:rsidR="002573D7" w:rsidRDefault="002573D7" w:rsidP="002573D7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7"/>
      </w:tblGrid>
      <w:tr w:rsidR="002573D7" w:rsidRPr="00946660" w:rsidTr="00B520A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0"/>
              <w:gridCol w:w="1375"/>
              <w:gridCol w:w="1336"/>
              <w:gridCol w:w="633"/>
              <w:gridCol w:w="1154"/>
              <w:gridCol w:w="1351"/>
              <w:gridCol w:w="88"/>
            </w:tblGrid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br/>
                  </w:r>
                  <w:r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Laksevåg Btk</w:t>
                  </w:r>
                  <w:r w:rsidR="002863BE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 1</w:t>
                  </w:r>
                </w:p>
              </w:tc>
            </w:tr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Stiga liga menn-33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25/01-2025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Grimstad 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1800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Harestua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</w:p>
              </w:tc>
            </w:tr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Stiga liga menn-34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25/01-2025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Grimstad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1400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Lia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Laksevåg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</w:p>
              </w:tc>
            </w:tr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Stiga liga menn-37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26/01-2025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Grimstad 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1100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Snarøya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Laksevåg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</w:p>
              </w:tc>
            </w:tr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Stiga liga menn-41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08/03-2025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Fornebu 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1300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Jevnaker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Laksevåg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</w:p>
              </w:tc>
            </w:tr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Stiga liga menn-44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08/03-2025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Fornebu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1700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Notodden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</w:p>
              </w:tc>
            </w:tr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Stiga liga menn-50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09/03-2025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Fornebu 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1400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Fornebu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Laksevåg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</w:p>
              </w:tc>
            </w:tr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Stiga liga menn-51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09/03-2025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Fornebu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Nidaros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Laksevåg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</w:p>
              </w:tc>
            </w:tr>
          </w:tbl>
          <w:p w:rsidR="002573D7" w:rsidRPr="00946660" w:rsidRDefault="002573D7" w:rsidP="00B520A6">
            <w:pPr>
              <w:spacing w:after="0" w:line="240" w:lineRule="auto"/>
              <w:rPr>
                <w:rFonts w:eastAsia="Times New Roman"/>
                <w:color w:val="000099"/>
                <w:sz w:val="24"/>
                <w:szCs w:val="24"/>
                <w:lang w:eastAsia="nb-NO"/>
              </w:rPr>
            </w:pPr>
          </w:p>
        </w:tc>
      </w:tr>
      <w:tr w:rsidR="002573D7" w:rsidRPr="00946660" w:rsidTr="00B520A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254"/>
              <w:gridCol w:w="1915"/>
              <w:gridCol w:w="579"/>
              <w:gridCol w:w="1247"/>
              <w:gridCol w:w="1398"/>
              <w:gridCol w:w="84"/>
            </w:tblGrid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br/>
                  </w:r>
                  <w:proofErr w:type="spellStart"/>
                  <w:r w:rsidR="002863BE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</w:t>
                  </w:r>
                  <w:proofErr w:type="spellEnd"/>
                  <w:r w:rsidR="002863BE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2</w:t>
                  </w:r>
                </w:p>
              </w:tc>
            </w:tr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2.divisjon A-36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18/01-2025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Haugesund 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1600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Haugesund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Laksevåg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</w:p>
              </w:tc>
            </w:tr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2.divisjon A-39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19/01-2025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Haukelandshallen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1100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Heros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Laksevåg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</w:p>
              </w:tc>
            </w:tr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2.divisjon A-40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08/03-2025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Haukelandshallen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1200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Bergen Pil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Laksevåg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</w:p>
              </w:tc>
            </w:tr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2.divisjon A-44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05/04-2025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Stemmemyren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1700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Rosseland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Laksevåg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</w:p>
              </w:tc>
            </w:tr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2.divisjon A-50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06/04-2025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Stemmemyren 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1400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Fornebu 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</w:p>
              </w:tc>
            </w:tr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2.divisjon A-51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06/04-2025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Stemmemyren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Husøy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</w:p>
              </w:tc>
            </w:tr>
          </w:tbl>
          <w:p w:rsidR="002573D7" w:rsidRPr="00946660" w:rsidRDefault="002573D7" w:rsidP="00B520A6">
            <w:pPr>
              <w:spacing w:after="0" w:line="240" w:lineRule="auto"/>
              <w:rPr>
                <w:rFonts w:eastAsia="Times New Roman"/>
                <w:color w:val="000099"/>
                <w:sz w:val="24"/>
                <w:szCs w:val="24"/>
                <w:lang w:eastAsia="nb-NO"/>
              </w:rPr>
            </w:pPr>
          </w:p>
        </w:tc>
      </w:tr>
      <w:tr w:rsidR="002573D7" w:rsidRPr="00946660" w:rsidTr="00B520A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1215"/>
              <w:gridCol w:w="1902"/>
              <w:gridCol w:w="561"/>
              <w:gridCol w:w="1374"/>
              <w:gridCol w:w="1423"/>
              <w:gridCol w:w="83"/>
            </w:tblGrid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br/>
                  </w:r>
                  <w:r w:rsidR="002863BE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Laksevåg 3</w:t>
                  </w:r>
                </w:p>
              </w:tc>
            </w:tr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3.divisjon E-36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18/01-2025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Haugesund 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1500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Haugesund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Laksevåg 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</w:p>
              </w:tc>
            </w:tr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3.divisjon E-45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01/02-2025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</w:t>
                  </w:r>
                  <w:proofErr w:type="spellStart"/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bt</w:t>
                  </w:r>
                  <w:proofErr w:type="spellEnd"/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 hall 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1100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Figgjo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</w:p>
              </w:tc>
            </w:tr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3.divisjon E-46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01/02-2025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</w:t>
                  </w:r>
                  <w:proofErr w:type="spellStart"/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bt</w:t>
                  </w:r>
                  <w:proofErr w:type="spellEnd"/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 hall 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1500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Rosseland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</w:p>
              </w:tc>
            </w:tr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3.divisjon E-38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08/03-2025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Stord 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1300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Stord 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Laksevåg 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</w:p>
              </w:tc>
            </w:tr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3.divisjon E-41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08/03-2025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Stord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1700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Stord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Laksevåg 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</w:p>
              </w:tc>
            </w:tr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3.divisjon E-31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03/04-2025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Haukelandshallen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1900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Heros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Laksevåg 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</w:p>
              </w:tc>
            </w:tr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3.divisjon E-56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06/04-2025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</w:t>
                  </w:r>
                  <w:proofErr w:type="spellStart"/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bt</w:t>
                  </w:r>
                  <w:proofErr w:type="spellEnd"/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 hall 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1300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Stavanger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</w:p>
              </w:tc>
            </w:tr>
          </w:tbl>
          <w:p w:rsidR="002573D7" w:rsidRPr="00946660" w:rsidRDefault="002573D7" w:rsidP="00B520A6">
            <w:pPr>
              <w:spacing w:after="0" w:line="240" w:lineRule="auto"/>
              <w:rPr>
                <w:rFonts w:eastAsia="Times New Roman"/>
                <w:color w:val="000099"/>
                <w:sz w:val="24"/>
                <w:szCs w:val="24"/>
                <w:lang w:eastAsia="nb-NO"/>
              </w:rPr>
            </w:pPr>
          </w:p>
        </w:tc>
      </w:tr>
      <w:tr w:rsidR="002573D7" w:rsidRPr="00946660" w:rsidTr="00B52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3D7" w:rsidRPr="00946660" w:rsidRDefault="002573D7" w:rsidP="00B520A6">
            <w:pPr>
              <w:spacing w:after="0" w:line="240" w:lineRule="auto"/>
              <w:rPr>
                <w:rFonts w:eastAsia="Times New Roman"/>
                <w:color w:val="000099"/>
                <w:sz w:val="24"/>
                <w:szCs w:val="24"/>
                <w:lang w:eastAsia="nb-NO"/>
              </w:rPr>
            </w:pPr>
          </w:p>
        </w:tc>
      </w:tr>
      <w:tr w:rsidR="002573D7" w:rsidRPr="00946660" w:rsidTr="00B520A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04"/>
              <w:gridCol w:w="1168"/>
              <w:gridCol w:w="1922"/>
              <w:gridCol w:w="540"/>
              <w:gridCol w:w="1161"/>
              <w:gridCol w:w="1401"/>
              <w:gridCol w:w="81"/>
            </w:tblGrid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573D7" w:rsidRPr="00946660" w:rsidRDefault="002573D7" w:rsidP="002863BE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br/>
                  </w:r>
                  <w:r w:rsidR="002863BE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Laksevåg 4</w:t>
                  </w:r>
                </w:p>
              </w:tc>
            </w:tr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4.divisjon Nord-18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17/01-2025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</w:t>
                  </w:r>
                  <w:proofErr w:type="spellStart"/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bt</w:t>
                  </w:r>
                  <w:proofErr w:type="spellEnd"/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 hall 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1800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Heros 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</w:p>
              </w:tc>
            </w:tr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4.divisjon Nord-21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31/01-2025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Hardanger </w:t>
                  </w:r>
                  <w:proofErr w:type="spellStart"/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Bt</w:t>
                  </w:r>
                  <w:proofErr w:type="spellEnd"/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 hall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1830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Hardanger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Laksevåg 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</w:p>
              </w:tc>
            </w:tr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4.divisjon Nord-24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28/02-2025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</w:t>
                  </w:r>
                  <w:proofErr w:type="spellStart"/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bt</w:t>
                  </w:r>
                  <w:proofErr w:type="spellEnd"/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 hall 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1800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Bergen Pil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</w:p>
              </w:tc>
            </w:tr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4.divisjon Nord-27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07/03-2025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</w:t>
                  </w:r>
                  <w:proofErr w:type="spellStart"/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bt</w:t>
                  </w:r>
                  <w:proofErr w:type="spellEnd"/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 hall 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1800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Fjell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</w:p>
              </w:tc>
            </w:tr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4.divisjon Nord-29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20/03-2025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Fyllingen </w:t>
                  </w:r>
                  <w:proofErr w:type="spellStart"/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Idretthall</w:t>
                  </w:r>
                  <w:proofErr w:type="spellEnd"/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1845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Fjell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Laksevåg 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</w:p>
              </w:tc>
            </w:tr>
          </w:tbl>
          <w:p w:rsidR="002573D7" w:rsidRPr="00946660" w:rsidRDefault="002573D7" w:rsidP="00B520A6">
            <w:pPr>
              <w:spacing w:after="0" w:line="240" w:lineRule="auto"/>
              <w:rPr>
                <w:rFonts w:eastAsia="Times New Roman"/>
                <w:color w:val="000099"/>
                <w:sz w:val="24"/>
                <w:szCs w:val="24"/>
                <w:lang w:eastAsia="nb-NO"/>
              </w:rPr>
            </w:pPr>
          </w:p>
        </w:tc>
      </w:tr>
      <w:tr w:rsidR="002573D7" w:rsidRPr="00946660" w:rsidTr="00B520A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02"/>
              <w:gridCol w:w="1167"/>
              <w:gridCol w:w="1827"/>
              <w:gridCol w:w="540"/>
              <w:gridCol w:w="1260"/>
              <w:gridCol w:w="1400"/>
              <w:gridCol w:w="81"/>
            </w:tblGrid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br/>
                  </w:r>
                  <w:r w:rsidR="002863BE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Laksevåg 5</w:t>
                  </w:r>
                </w:p>
              </w:tc>
            </w:tr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5.divisjon Nord-11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18/01-2025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Hardanger </w:t>
                  </w:r>
                  <w:proofErr w:type="spellStart"/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Bt</w:t>
                  </w:r>
                  <w:proofErr w:type="spellEnd"/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 hall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1200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Hardanger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Laksevåg 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</w:p>
              </w:tc>
            </w:tr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5.divisjon Nord-14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21/01-2025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Haukelandshallen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1931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Heros 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Laksevåg 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</w:p>
              </w:tc>
            </w:tr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5.divisjon Nord-17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12/02-2025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</w:t>
                  </w:r>
                  <w:proofErr w:type="spellStart"/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bt</w:t>
                  </w:r>
                  <w:proofErr w:type="spellEnd"/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 hall 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1945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Bergen Pil 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</w:p>
              </w:tc>
            </w:tr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lastRenderedPageBreak/>
                    <w:t xml:space="preserve">5.divisjon Nord-19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24/02-2025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</w:t>
                  </w:r>
                  <w:proofErr w:type="spellStart"/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bt</w:t>
                  </w:r>
                  <w:proofErr w:type="spellEnd"/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 hall 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1800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Laksevåg 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</w:p>
              </w:tc>
            </w:tr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5.divisjon Nord-22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01/03-2025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</w:t>
                  </w:r>
                  <w:proofErr w:type="spellStart"/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bt</w:t>
                  </w:r>
                  <w:proofErr w:type="spellEnd"/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 hall 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1100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Hardanger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</w:p>
              </w:tc>
            </w:tr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5.divisjon Nord-24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04/03-2025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Lærerhøyskolen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1800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Bergen Pil 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Laksevåg 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</w:p>
              </w:tc>
            </w:tr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5.divisjon Nord-25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06/03-2025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Haukelandshallen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1831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Heros 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Laksevåg 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</w:p>
              </w:tc>
            </w:tr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5.divisjon Nord-26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17/03-2025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</w:t>
                  </w:r>
                  <w:proofErr w:type="spellStart"/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bt</w:t>
                  </w:r>
                  <w:proofErr w:type="spellEnd"/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 hall 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1945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Heros 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</w:p>
              </w:tc>
            </w:tr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5.divisjon Nord-9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07/04-2025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ikke bestemt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Heros 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</w:p>
              </w:tc>
            </w:tr>
          </w:tbl>
          <w:p w:rsidR="002573D7" w:rsidRPr="00946660" w:rsidRDefault="002573D7" w:rsidP="00B520A6">
            <w:pPr>
              <w:spacing w:after="0" w:line="240" w:lineRule="auto"/>
              <w:rPr>
                <w:rFonts w:eastAsia="Times New Roman"/>
                <w:color w:val="000099"/>
                <w:sz w:val="24"/>
                <w:szCs w:val="24"/>
                <w:lang w:eastAsia="nb-NO"/>
              </w:rPr>
            </w:pPr>
          </w:p>
        </w:tc>
      </w:tr>
      <w:tr w:rsidR="002573D7" w:rsidRPr="00946660" w:rsidTr="00B520A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04"/>
              <w:gridCol w:w="1168"/>
              <w:gridCol w:w="1829"/>
              <w:gridCol w:w="540"/>
              <w:gridCol w:w="1261"/>
              <w:gridCol w:w="1394"/>
              <w:gridCol w:w="81"/>
            </w:tblGrid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lastRenderedPageBreak/>
                    <w:br/>
                  </w:r>
                  <w:r w:rsidR="002863BE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Laksevåg 6</w:t>
                  </w:r>
                </w:p>
              </w:tc>
            </w:tr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5.divisjon Nord-13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17/01-2025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</w:t>
                  </w:r>
                  <w:proofErr w:type="spellStart"/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bt</w:t>
                  </w:r>
                  <w:proofErr w:type="spellEnd"/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 hall 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1700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Heros 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</w:p>
              </w:tc>
            </w:tr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5.divisjon Nord-18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14/02-2025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</w:t>
                  </w:r>
                  <w:proofErr w:type="spellStart"/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bt</w:t>
                  </w:r>
                  <w:proofErr w:type="spellEnd"/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 hall 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1800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Heros 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</w:p>
              </w:tc>
            </w:tr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5.divisjon Nord-19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24/02-2025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</w:t>
                  </w:r>
                  <w:proofErr w:type="spellStart"/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bt</w:t>
                  </w:r>
                  <w:proofErr w:type="spellEnd"/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 hall 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1800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Laksevåg 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</w:p>
              </w:tc>
            </w:tr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5.divisjon Nord-23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01/03-2025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</w:t>
                  </w:r>
                  <w:proofErr w:type="spellStart"/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bt</w:t>
                  </w:r>
                  <w:proofErr w:type="spellEnd"/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 hall 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1400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Hardanger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</w:p>
              </w:tc>
            </w:tr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5.divisjon Nord-27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18/03-2025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Lærerhøyskolen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1800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Bergen Pil 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Laksevåg 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</w:p>
              </w:tc>
            </w:tr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5.divisjon Nord-28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22/03-2025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Hardanger </w:t>
                  </w:r>
                  <w:proofErr w:type="spellStart"/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Bt</w:t>
                  </w:r>
                  <w:proofErr w:type="spellEnd"/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 hall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1200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Hardanger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Laksevåg 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</w:p>
              </w:tc>
            </w:tr>
            <w:tr w:rsidR="002573D7" w:rsidRPr="00946660" w:rsidTr="00B52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5.divisjon Nord-30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27/03-2025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Haukelandshallen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1831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Heros 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946660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Laksevåg 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3D7" w:rsidRPr="00946660" w:rsidRDefault="002573D7" w:rsidP="00B520A6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</w:p>
              </w:tc>
            </w:tr>
          </w:tbl>
          <w:p w:rsidR="002573D7" w:rsidRPr="00946660" w:rsidRDefault="002573D7" w:rsidP="00B520A6">
            <w:pPr>
              <w:spacing w:after="0" w:line="240" w:lineRule="auto"/>
              <w:rPr>
                <w:rFonts w:eastAsia="Times New Roman"/>
                <w:color w:val="000099"/>
                <w:sz w:val="24"/>
                <w:szCs w:val="24"/>
                <w:lang w:eastAsia="nb-NO"/>
              </w:rPr>
            </w:pPr>
          </w:p>
        </w:tc>
      </w:tr>
    </w:tbl>
    <w:p w:rsidR="002573D7" w:rsidRDefault="002573D7">
      <w:pPr>
        <w:rPr>
          <w:rFonts w:eastAsia="Times New Roman"/>
          <w:b/>
          <w:bCs/>
          <w:color w:val="000099"/>
          <w:sz w:val="24"/>
          <w:szCs w:val="24"/>
          <w:lang w:eastAsia="nb-NO"/>
        </w:rPr>
      </w:pPr>
    </w:p>
    <w:p w:rsidR="002573D7" w:rsidRDefault="002573D7"/>
    <w:sectPr w:rsidR="00257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D7"/>
    <w:rsid w:val="002573D7"/>
    <w:rsid w:val="002863BE"/>
    <w:rsid w:val="002C555D"/>
    <w:rsid w:val="00E3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0B5C"/>
  <w15:chartTrackingRefBased/>
  <w15:docId w15:val="{CFFDAA33-A83E-9E4A-87CD-E64F5F74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3D7"/>
    <w:pPr>
      <w:spacing w:after="200" w:line="276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2573D7"/>
    <w:rPr>
      <w:color w:val="0000EE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573D7"/>
    <w:rPr>
      <w:color w:val="551A8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534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Hatlebakk</dc:creator>
  <cp:keywords/>
  <dc:description/>
  <cp:lastModifiedBy>Otto Hatlebakk</cp:lastModifiedBy>
  <cp:revision>2</cp:revision>
  <dcterms:created xsi:type="dcterms:W3CDTF">2025-01-16T19:48:00Z</dcterms:created>
  <dcterms:modified xsi:type="dcterms:W3CDTF">2025-01-16T19:56:00Z</dcterms:modified>
</cp:coreProperties>
</file>