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2DDA" w14:textId="77777777" w:rsidR="00596CF7" w:rsidRDefault="00596CF7" w:rsidP="0059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Beboerhenvendelse fra Anita Pauly</w:t>
      </w:r>
    </w:p>
    <w:p w14:paraId="59D6FD81" w14:textId="77777777" w:rsidR="00596CF7" w:rsidRDefault="00596CF7" w:rsidP="0059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27C81AA0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color w:val="222222"/>
          <w:lang w:eastAsia="da-DK"/>
        </w:rPr>
        <w:t>Hej</w:t>
      </w:r>
    </w:p>
    <w:p w14:paraId="42B24105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color w:val="222222"/>
          <w:lang w:eastAsia="da-DK"/>
        </w:rPr>
        <w:t> </w:t>
      </w:r>
    </w:p>
    <w:p w14:paraId="4B752EF0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color w:val="222222"/>
          <w:lang w:eastAsia="da-DK"/>
        </w:rPr>
        <w:t>Jeg talte med Heidi forleden, og lovede, at sende nærværende til jer, med mine betragtninger.</w:t>
      </w:r>
    </w:p>
    <w:p w14:paraId="69968A05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color w:val="222222"/>
          <w:lang w:eastAsia="da-DK"/>
        </w:rPr>
        <w:t> </w:t>
      </w:r>
    </w:p>
    <w:p w14:paraId="4F39E40B" w14:textId="77777777" w:rsidR="00596CF7" w:rsidRPr="00596CF7" w:rsidRDefault="00596CF7" w:rsidP="00596C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0"/>
          <w:szCs w:val="20"/>
          <w:lang w:eastAsia="da-DK"/>
        </w:rPr>
      </w:pPr>
      <w:r w:rsidRPr="00596CF7">
        <w:rPr>
          <w:rFonts w:ascii="Calibri" w:eastAsia="Times New Roman" w:hAnsi="Calibri" w:cs="Arial"/>
          <w:color w:val="222222"/>
          <w:lang w:eastAsia="da-DK"/>
        </w:rPr>
        <w:t>Det undrer mig, at Bo-Vest sender information ud om, at man kan flytte tilbage fra en specifik dato – og skal have forladt den nuværende genhusningsbolig inden en given dato, da der endnu ikke foreligger en aftale med ejendomskontoret om, hvornår der kan foretages indflytningssyn og udleveres nøgler. Beskeden i brevet er, at man skal afvente dette.</w:t>
      </w:r>
    </w:p>
    <w:p w14:paraId="7AEE47FE" w14:textId="77777777" w:rsidR="00596CF7" w:rsidRPr="00596CF7" w:rsidRDefault="00596CF7" w:rsidP="00596CF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0"/>
          <w:szCs w:val="20"/>
          <w:lang w:eastAsia="da-DK"/>
        </w:rPr>
      </w:pPr>
      <w:r w:rsidRPr="00596CF7">
        <w:rPr>
          <w:rFonts w:ascii="Calibri" w:eastAsia="Times New Roman" w:hAnsi="Calibri" w:cs="Arial"/>
          <w:color w:val="222222"/>
          <w:lang w:eastAsia="da-DK"/>
        </w:rPr>
        <w:t>Hvorfor aftaler man ikke med ejendomskontoret, hvornår de kan plotte beboeren ind i kalenderen, så alt er planlagt og tilrettelagt, før man sender brev ud? Som beboer – kan det, i værste fald, kun give bekymringer, for man kan ikke bestille hverken flyttefirma eller andet, før man har en endelig dato at handle ud fra.</w:t>
      </w:r>
    </w:p>
    <w:p w14:paraId="224CDEDA" w14:textId="77777777" w:rsidR="00596CF7" w:rsidRPr="00596CF7" w:rsidRDefault="00596CF7" w:rsidP="00596CF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0"/>
          <w:szCs w:val="20"/>
          <w:lang w:eastAsia="da-DK"/>
        </w:rPr>
      </w:pPr>
      <w:r w:rsidRPr="00596CF7">
        <w:rPr>
          <w:rFonts w:ascii="Calibri" w:eastAsia="Times New Roman" w:hAnsi="Calibri" w:cs="Arial"/>
          <w:color w:val="222222"/>
          <w:lang w:eastAsia="da-DK"/>
        </w:rPr>
        <w:t>Ejendomskontoret må – alt andet lige – få en del unødige (og frustrerede) henvendelser fra beboere, der rykker for deres mulige indflytningsdato, og lægge et yderligere pres på kontoret?</w:t>
      </w:r>
    </w:p>
    <w:p w14:paraId="7A0E032B" w14:textId="77777777" w:rsidR="00596CF7" w:rsidRPr="00596CF7" w:rsidRDefault="00596CF7" w:rsidP="00596C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0"/>
          <w:szCs w:val="20"/>
          <w:lang w:eastAsia="da-DK"/>
        </w:rPr>
      </w:pPr>
      <w:r w:rsidRPr="00596CF7">
        <w:rPr>
          <w:rFonts w:ascii="Calibri" w:eastAsia="Times New Roman" w:hAnsi="Calibri" w:cs="Arial"/>
          <w:color w:val="222222"/>
          <w:lang w:eastAsia="da-DK"/>
        </w:rPr>
        <w:t>I brevet er det også beskrevet, at det er Flyttefirmaet Adam, der skal varetage flytningen, og dem man skal bestille flyttekasser samt flytning ved.</w:t>
      </w:r>
    </w:p>
    <w:p w14:paraId="069C8EBF" w14:textId="77777777" w:rsidR="00596CF7" w:rsidRPr="00596CF7" w:rsidRDefault="00596CF7" w:rsidP="00596CF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0"/>
          <w:szCs w:val="20"/>
          <w:lang w:eastAsia="da-DK"/>
        </w:rPr>
      </w:pPr>
      <w:r w:rsidRPr="00596CF7">
        <w:rPr>
          <w:rFonts w:ascii="Calibri" w:eastAsia="Times New Roman" w:hAnsi="Calibri" w:cs="Arial"/>
          <w:color w:val="222222"/>
          <w:lang w:eastAsia="da-DK"/>
        </w:rPr>
        <w:t>Hvorfor vedlægger Bo-Vest så en Flyttevejledning fra Jonas, ovenikøbet er filen navngivet _Jonas og vejledningen har Jonas logo og adresse? Det er vel egentlig ikke helt fair overfor flyttefirmaet Jonas? OG det skaber yderligere forvirring hos beboere, når der er nævnt 2 flyttefirmaer.</w:t>
      </w:r>
    </w:p>
    <w:p w14:paraId="3F1CEE42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color w:val="222222"/>
          <w:lang w:eastAsia="da-DK"/>
        </w:rPr>
        <w:t> </w:t>
      </w:r>
    </w:p>
    <w:p w14:paraId="53ED2EA5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color w:val="222222"/>
          <w:lang w:eastAsia="da-DK"/>
        </w:rPr>
        <w:t>Med venlig hilsen</w:t>
      </w:r>
    </w:p>
    <w:p w14:paraId="4D235385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da-DK"/>
        </w:rPr>
        <w:t>Anita Pauly Jensen</w:t>
      </w:r>
    </w:p>
    <w:p w14:paraId="5F47FE84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i/>
          <w:iCs/>
          <w:color w:val="222222"/>
          <w:sz w:val="24"/>
          <w:szCs w:val="24"/>
          <w:lang w:eastAsia="da-DK"/>
        </w:rPr>
        <w:t>Galgebakken</w:t>
      </w:r>
    </w:p>
    <w:p w14:paraId="67FBE8B0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i/>
          <w:iCs/>
          <w:color w:val="222222"/>
          <w:sz w:val="24"/>
          <w:szCs w:val="24"/>
          <w:lang w:eastAsia="da-DK"/>
        </w:rPr>
        <w:t>Over 10-9A – og om lidt igen Skrænt 3-1A</w:t>
      </w:r>
    </w:p>
    <w:p w14:paraId="461AA6DE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i/>
          <w:iCs/>
          <w:color w:val="222222"/>
          <w:sz w:val="24"/>
          <w:szCs w:val="24"/>
          <w:lang w:eastAsia="da-DK"/>
        </w:rPr>
        <w:t>Albertslund</w:t>
      </w:r>
    </w:p>
    <w:p w14:paraId="078060F4" w14:textId="77777777" w:rsidR="00596CF7" w:rsidRPr="00596CF7" w:rsidRDefault="00596CF7" w:rsidP="0059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96CF7">
        <w:rPr>
          <w:rFonts w:ascii="Arial" w:eastAsia="Times New Roman" w:hAnsi="Arial" w:cs="Arial"/>
          <w:i/>
          <w:iCs/>
          <w:color w:val="222222"/>
          <w:sz w:val="24"/>
          <w:szCs w:val="24"/>
          <w:lang w:eastAsia="da-DK"/>
        </w:rPr>
        <w:t>tlf. 3077 8329</w:t>
      </w:r>
    </w:p>
    <w:p w14:paraId="63141CFF" w14:textId="77777777" w:rsidR="00B622FB" w:rsidRDefault="00B622FB"/>
    <w:sectPr w:rsidR="00B622FB" w:rsidSect="00B622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200D3"/>
    <w:multiLevelType w:val="multilevel"/>
    <w:tmpl w:val="C9A8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785388">
    <w:abstractNumId w:val="0"/>
  </w:num>
  <w:num w:numId="2" w16cid:durableId="130836600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7"/>
    <w:rsid w:val="00370666"/>
    <w:rsid w:val="00596CF7"/>
    <w:rsid w:val="005B351F"/>
    <w:rsid w:val="009E75EF"/>
    <w:rsid w:val="00B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C2D1"/>
  <w15:docId w15:val="{6E62A51F-C3F3-469C-8CCC-A8587380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1305</Characters>
  <Application>Microsoft Office Word</Application>
  <DocSecurity>0</DocSecurity>
  <Lines>30</Lines>
  <Paragraphs>14</Paragraphs>
  <ScaleCrop>false</ScaleCrop>
  <Company>Grizli777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Lars Steinov</cp:lastModifiedBy>
  <cp:revision>4</cp:revision>
  <dcterms:created xsi:type="dcterms:W3CDTF">2022-09-30T05:47:00Z</dcterms:created>
  <dcterms:modified xsi:type="dcterms:W3CDTF">2022-09-30T05:47:00Z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25a423bd7c34687d22e43e804bdb72ad2b19bf97505cc9475b8c7037ca19bc73</vt:lpwstr>
  </property>
</Properties>
</file>