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DD44" w14:textId="77777777" w:rsidR="001B3A20" w:rsidRDefault="001B3A20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5A23D50" wp14:editId="6C171435">
            <wp:simplePos x="0" y="0"/>
            <wp:positionH relativeFrom="column">
              <wp:posOffset>2356485</wp:posOffset>
            </wp:positionH>
            <wp:positionV relativeFrom="paragraph">
              <wp:posOffset>-692785</wp:posOffset>
            </wp:positionV>
            <wp:extent cx="1333500" cy="1285875"/>
            <wp:effectExtent l="0" t="0" r="0" b="9525"/>
            <wp:wrapNone/>
            <wp:docPr id="1" name="Billede 1" descr="C:\Users\al\AppData\Local\Microsoft\Windows\Temporary Internet Files\Content.Word\Frontsetter_logo_nov201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al\AppData\Local\Microsoft\Windows\Temporary Internet Files\Content.Word\Frontsetter_logo_nov2012,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979E8" w14:textId="77777777" w:rsidR="001B3A20" w:rsidRDefault="001B3A20"/>
    <w:p w14:paraId="0C668B08" w14:textId="77777777" w:rsidR="00F06CF5" w:rsidRDefault="00F06CF5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</w:p>
    <w:p w14:paraId="54F06BE6" w14:textId="13E30B19" w:rsidR="001B3A20" w:rsidRPr="002312D8" w:rsidRDefault="001B3A20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  <w:r w:rsidRPr="002312D8">
        <w:rPr>
          <w:rFonts w:ascii="Arial" w:hAnsi="Arial" w:cs="Arial"/>
          <w:b/>
          <w:sz w:val="34"/>
          <w:szCs w:val="34"/>
        </w:rPr>
        <w:t>Tilmelding til NGO-</w:t>
      </w:r>
      <w:r>
        <w:rPr>
          <w:rFonts w:ascii="Arial" w:hAnsi="Arial" w:cs="Arial"/>
          <w:b/>
          <w:sz w:val="34"/>
          <w:szCs w:val="34"/>
        </w:rPr>
        <w:t>Projektl</w:t>
      </w:r>
      <w:r w:rsidR="00C35B34">
        <w:rPr>
          <w:rFonts w:ascii="Arial" w:hAnsi="Arial" w:cs="Arial"/>
          <w:b/>
          <w:sz w:val="34"/>
          <w:szCs w:val="34"/>
        </w:rPr>
        <w:t xml:space="preserve">ederuddannelsen, hold </w:t>
      </w:r>
      <w:r w:rsidR="00AA1CE9">
        <w:rPr>
          <w:rFonts w:ascii="Arial" w:hAnsi="Arial" w:cs="Arial"/>
          <w:b/>
          <w:sz w:val="34"/>
          <w:szCs w:val="34"/>
        </w:rPr>
        <w:t>20</w:t>
      </w:r>
      <w:r w:rsidR="00D83C4B">
        <w:rPr>
          <w:rFonts w:ascii="Arial" w:hAnsi="Arial" w:cs="Arial"/>
          <w:b/>
          <w:sz w:val="34"/>
          <w:szCs w:val="34"/>
        </w:rPr>
        <w:t>,</w:t>
      </w:r>
      <w:r w:rsidR="00B03D63">
        <w:rPr>
          <w:rFonts w:ascii="Arial" w:hAnsi="Arial" w:cs="Arial"/>
          <w:b/>
          <w:sz w:val="34"/>
          <w:szCs w:val="34"/>
        </w:rPr>
        <w:t xml:space="preserve"> 20</w:t>
      </w:r>
      <w:r w:rsidR="009D1E35">
        <w:rPr>
          <w:rFonts w:ascii="Arial" w:hAnsi="Arial" w:cs="Arial"/>
          <w:b/>
          <w:sz w:val="34"/>
          <w:szCs w:val="34"/>
        </w:rPr>
        <w:t>2</w:t>
      </w:r>
      <w:r w:rsidR="00E87AC6">
        <w:rPr>
          <w:rFonts w:ascii="Arial" w:hAnsi="Arial" w:cs="Arial"/>
          <w:b/>
          <w:sz w:val="34"/>
          <w:szCs w:val="34"/>
        </w:rPr>
        <w:t>1</w:t>
      </w:r>
    </w:p>
    <w:p w14:paraId="26684706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 </w:t>
      </w:r>
    </w:p>
    <w:p w14:paraId="09797D4F" w14:textId="268F003C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Sendes eller mailes til: </w:t>
      </w:r>
      <w:r>
        <w:rPr>
          <w:rFonts w:ascii="Verdana" w:hAnsi="Verdana" w:cs="Arial"/>
          <w:sz w:val="19"/>
          <w:szCs w:val="19"/>
        </w:rPr>
        <w:t>FRONTSETTER</w:t>
      </w:r>
      <w:r w:rsidRPr="0012012E">
        <w:rPr>
          <w:rFonts w:ascii="Verdana" w:hAnsi="Verdana" w:cs="Arial"/>
          <w:sz w:val="19"/>
          <w:szCs w:val="19"/>
        </w:rPr>
        <w:t>, Par</w:t>
      </w:r>
      <w:r w:rsidR="00AA1CE9">
        <w:rPr>
          <w:rFonts w:ascii="Verdana" w:hAnsi="Verdana" w:cs="Arial"/>
          <w:sz w:val="19"/>
          <w:szCs w:val="19"/>
        </w:rPr>
        <w:t>celvej 119, 2830 Virum</w:t>
      </w:r>
      <w:r>
        <w:rPr>
          <w:rFonts w:ascii="Verdana" w:hAnsi="Verdana" w:cs="Arial"/>
          <w:sz w:val="19"/>
          <w:szCs w:val="19"/>
        </w:rPr>
        <w:t xml:space="preserve"> eller </w:t>
      </w:r>
      <w:hyperlink r:id="rId6" w:history="1">
        <w:r w:rsidR="00532818" w:rsidRPr="00895533">
          <w:rPr>
            <w:rStyle w:val="Hyperlink"/>
            <w:rFonts w:ascii="Verdana" w:hAnsi="Verdana" w:cs="Arial"/>
            <w:sz w:val="19"/>
            <w:szCs w:val="19"/>
          </w:rPr>
          <w:t>pia@frontsetter.dk</w:t>
        </w:r>
      </w:hyperlink>
    </w:p>
    <w:p w14:paraId="14C90828" w14:textId="6135E96F" w:rsidR="001B3A20" w:rsidRPr="0012012E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>Pris for NGO-projektlederuddannelsen er kr. 20.000,-.</w:t>
      </w:r>
      <w:r w:rsidRPr="0012012E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12012E">
        <w:rPr>
          <w:rFonts w:ascii="Verdana" w:hAnsi="Verdana" w:cs="Arial"/>
          <w:sz w:val="19"/>
          <w:szCs w:val="19"/>
        </w:rPr>
        <w:t>Der er ikke moms på k</w:t>
      </w:r>
      <w:r>
        <w:rPr>
          <w:rFonts w:ascii="Verdana" w:hAnsi="Verdana" w:cs="Arial"/>
          <w:sz w:val="19"/>
          <w:szCs w:val="19"/>
        </w:rPr>
        <w:t>ompetencegivende uddannelse. Hertil kommer udgifter til en fagbog.</w:t>
      </w:r>
      <w:r w:rsidRPr="0012012E">
        <w:rPr>
          <w:rFonts w:ascii="Verdana" w:hAnsi="Verdana" w:cs="Arial"/>
          <w:sz w:val="19"/>
          <w:szCs w:val="19"/>
        </w:rPr>
        <w:t xml:space="preserve"> </w:t>
      </w:r>
    </w:p>
    <w:p w14:paraId="7F4AB2CE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>SVU</w:t>
      </w:r>
    </w:p>
    <w:p w14:paraId="6FBA8597" w14:textId="77777777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Der kan søges om SVU efter gældende regler</w:t>
      </w:r>
      <w:r w:rsidRPr="0012012E">
        <w:rPr>
          <w:rFonts w:ascii="Verdana" w:hAnsi="Verdana" w:cs="Arial"/>
          <w:sz w:val="19"/>
          <w:szCs w:val="19"/>
        </w:rPr>
        <w:t xml:space="preserve">– læs mere på </w:t>
      </w:r>
      <w:hyperlink r:id="rId7" w:history="1">
        <w:r w:rsidRPr="00B70A1E">
          <w:rPr>
            <w:rStyle w:val="Hyperlink"/>
            <w:rFonts w:ascii="Verdana" w:hAnsi="Verdana" w:cs="Arial"/>
            <w:sz w:val="19"/>
            <w:szCs w:val="19"/>
          </w:rPr>
          <w:t>www.svu.dk</w:t>
        </w:r>
      </w:hyperlink>
    </w:p>
    <w:p w14:paraId="4F047D2B" w14:textId="483A7019" w:rsidR="00057A76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Tilmeldingsfrist er den </w:t>
      </w:r>
      <w:r w:rsidR="00D55395">
        <w:rPr>
          <w:rFonts w:ascii="Verdana" w:hAnsi="Verdana" w:cs="Arial"/>
          <w:b/>
          <w:sz w:val="19"/>
          <w:szCs w:val="19"/>
        </w:rPr>
        <w:t>9</w:t>
      </w:r>
      <w:r w:rsidR="00B562FC">
        <w:rPr>
          <w:rFonts w:ascii="Verdana" w:hAnsi="Verdana" w:cs="Arial"/>
          <w:b/>
          <w:sz w:val="19"/>
          <w:szCs w:val="19"/>
        </w:rPr>
        <w:t xml:space="preserve">. </w:t>
      </w:r>
      <w:r w:rsidR="00AA1CE9">
        <w:rPr>
          <w:rFonts w:ascii="Verdana" w:hAnsi="Verdana" w:cs="Arial"/>
          <w:b/>
          <w:sz w:val="19"/>
          <w:szCs w:val="19"/>
        </w:rPr>
        <w:t>august</w:t>
      </w:r>
      <w:r w:rsidR="00C35B34">
        <w:rPr>
          <w:rFonts w:ascii="Verdana" w:hAnsi="Verdana" w:cs="Arial"/>
          <w:b/>
          <w:sz w:val="19"/>
          <w:szCs w:val="19"/>
        </w:rPr>
        <w:t xml:space="preserve"> 20</w:t>
      </w:r>
      <w:r w:rsidR="009D1E35">
        <w:rPr>
          <w:rFonts w:ascii="Verdana" w:hAnsi="Verdana" w:cs="Arial"/>
          <w:b/>
          <w:sz w:val="19"/>
          <w:szCs w:val="19"/>
        </w:rPr>
        <w:t>2</w:t>
      </w:r>
      <w:r w:rsidR="00D55395">
        <w:rPr>
          <w:rFonts w:ascii="Verdana" w:hAnsi="Verdana" w:cs="Arial"/>
          <w:b/>
          <w:sz w:val="19"/>
          <w:szCs w:val="19"/>
        </w:rPr>
        <w:t>1</w:t>
      </w:r>
      <w:r w:rsidR="00AF1711">
        <w:rPr>
          <w:rFonts w:ascii="Verdana" w:hAnsi="Verdana" w:cs="Arial"/>
          <w:b/>
          <w:sz w:val="19"/>
          <w:szCs w:val="19"/>
        </w:rPr>
        <w:t>.</w:t>
      </w:r>
      <w:r w:rsidRPr="0012012E">
        <w:rPr>
          <w:rFonts w:ascii="Verdana" w:hAnsi="Verdana" w:cs="Arial"/>
          <w:sz w:val="19"/>
          <w:szCs w:val="19"/>
        </w:rPr>
        <w:t xml:space="preserve"> </w:t>
      </w:r>
    </w:p>
    <w:p w14:paraId="61A3DC54" w14:textId="390A216E" w:rsidR="001B3A20" w:rsidRPr="0012012E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Tilmeldingen er bindende - betaling forfalder den </w:t>
      </w:r>
      <w:r w:rsidR="00490383">
        <w:rPr>
          <w:rFonts w:ascii="Verdana" w:hAnsi="Verdana" w:cs="Arial"/>
          <w:sz w:val="19"/>
          <w:szCs w:val="19"/>
        </w:rPr>
        <w:t>30</w:t>
      </w:r>
      <w:r w:rsidR="002969AB">
        <w:rPr>
          <w:rFonts w:ascii="Verdana" w:hAnsi="Verdana" w:cs="Arial"/>
          <w:sz w:val="19"/>
          <w:szCs w:val="19"/>
        </w:rPr>
        <w:t xml:space="preserve">. </w:t>
      </w:r>
      <w:r w:rsidR="00490383">
        <w:rPr>
          <w:rFonts w:ascii="Verdana" w:hAnsi="Verdana" w:cs="Arial"/>
          <w:sz w:val="19"/>
          <w:szCs w:val="19"/>
        </w:rPr>
        <w:t>august</w:t>
      </w:r>
      <w:r w:rsidR="002969AB">
        <w:rPr>
          <w:rFonts w:ascii="Verdana" w:hAnsi="Verdana" w:cs="Arial"/>
          <w:sz w:val="19"/>
          <w:szCs w:val="19"/>
        </w:rPr>
        <w:t xml:space="preserve"> 20</w:t>
      </w:r>
      <w:r w:rsidR="00057A76">
        <w:rPr>
          <w:rFonts w:ascii="Verdana" w:hAnsi="Verdana" w:cs="Arial"/>
          <w:sz w:val="19"/>
          <w:szCs w:val="19"/>
        </w:rPr>
        <w:t>2</w:t>
      </w:r>
      <w:r w:rsidR="00DC7D62">
        <w:rPr>
          <w:rFonts w:ascii="Verdana" w:hAnsi="Verdana" w:cs="Arial"/>
          <w:sz w:val="19"/>
          <w:szCs w:val="19"/>
        </w:rPr>
        <w:t>1</w:t>
      </w:r>
      <w:r w:rsidR="008A2C1C">
        <w:rPr>
          <w:rFonts w:ascii="Verdana" w:hAnsi="Verdana" w:cs="Arial"/>
          <w:sz w:val="19"/>
          <w:szCs w:val="19"/>
        </w:rPr>
        <w:t>.</w:t>
      </w:r>
    </w:p>
    <w:p w14:paraId="664860B3" w14:textId="77777777" w:rsidR="001B3A20" w:rsidRPr="0012012E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</w:rPr>
      </w:pPr>
    </w:p>
    <w:p w14:paraId="01B2993C" w14:textId="77777777" w:rsidR="001B3A20" w:rsidRPr="00DB68CA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  <w:u w:val="single"/>
        </w:rPr>
      </w:pPr>
      <w:r w:rsidRPr="00DB68CA">
        <w:rPr>
          <w:rFonts w:ascii="Verdana" w:hAnsi="Verdana" w:cs="Arial"/>
          <w:sz w:val="19"/>
          <w:szCs w:val="19"/>
          <w:u w:val="single"/>
        </w:rPr>
        <w:t>Jeg tilmelder mig NGO-Projektlederuddannelsen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2"/>
        <w:gridCol w:w="6936"/>
      </w:tblGrid>
      <w:tr w:rsidR="001B3A20" w:rsidRPr="0012012E" w14:paraId="7FE13464" w14:textId="77777777" w:rsidTr="00BA4B32">
        <w:trPr>
          <w:trHeight w:hRule="exact" w:val="397"/>
        </w:trPr>
        <w:tc>
          <w:tcPr>
            <w:tcW w:w="1402" w:type="pct"/>
            <w:vAlign w:val="bottom"/>
          </w:tcPr>
          <w:p w14:paraId="3BAD3CF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12012E">
              <w:rPr>
                <w:rFonts w:ascii="Verdana" w:hAnsi="Verdana" w:cs="Arial"/>
                <w:sz w:val="14"/>
                <w:szCs w:val="14"/>
              </w:rPr>
              <w:t>BRUG BLOKBOGSTAVER</w:t>
            </w:r>
          </w:p>
        </w:tc>
        <w:tc>
          <w:tcPr>
            <w:tcW w:w="3598" w:type="pct"/>
            <w:vAlign w:val="bottom"/>
          </w:tcPr>
          <w:p w14:paraId="00094D2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3A20" w:rsidRPr="0012012E" w14:paraId="4AFF3A11" w14:textId="77777777" w:rsidTr="00BA4B32">
        <w:trPr>
          <w:trHeight w:hRule="exact" w:val="284"/>
        </w:trPr>
        <w:tc>
          <w:tcPr>
            <w:tcW w:w="1402" w:type="pct"/>
            <w:vAlign w:val="bottom"/>
          </w:tcPr>
          <w:p w14:paraId="7DA3EA1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Navn:</w:t>
            </w:r>
          </w:p>
        </w:tc>
        <w:sdt>
          <w:sdtPr>
            <w:rPr>
              <w:rFonts w:ascii="Verdana" w:hAnsi="Verdana" w:cs="Arial"/>
              <w:sz w:val="20"/>
            </w:rPr>
            <w:id w:val="-613292422"/>
            <w:placeholder>
              <w:docPart w:val="8006C5D60D214D3A8F58D316B37AE371"/>
            </w:placeholder>
          </w:sdtPr>
          <w:sdtEndPr/>
          <w:sdtContent>
            <w:tc>
              <w:tcPr>
                <w:tcW w:w="3598" w:type="pct"/>
                <w:tcBorders>
                  <w:bottom w:val="single" w:sz="4" w:space="0" w:color="auto"/>
                </w:tcBorders>
                <w:vAlign w:val="bottom"/>
              </w:tcPr>
              <w:p w14:paraId="1459903D" w14:textId="77777777" w:rsidR="001B3A20" w:rsidRPr="0012012E" w:rsidRDefault="00D91B83" w:rsidP="00D91B83">
                <w:pPr>
                  <w:jc w:val="both"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1ECE6BAB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C638A1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Organisation:</w:t>
            </w:r>
          </w:p>
        </w:tc>
        <w:sdt>
          <w:sdtPr>
            <w:rPr>
              <w:rFonts w:ascii="Verdana" w:hAnsi="Verdana" w:cs="Arial"/>
              <w:sz w:val="20"/>
            </w:rPr>
            <w:id w:val="524673211"/>
            <w:placeholder>
              <w:docPart w:val="8FD2F236B1994A7B922A8D611569379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B4C3F5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1091FD2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7005348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Adresse:</w:t>
            </w:r>
          </w:p>
        </w:tc>
        <w:sdt>
          <w:sdtPr>
            <w:rPr>
              <w:rFonts w:ascii="Verdana" w:hAnsi="Verdana" w:cs="Arial"/>
              <w:sz w:val="20"/>
            </w:rPr>
            <w:id w:val="-596255063"/>
            <w:placeholder>
              <w:docPart w:val="B8F3CCFE56494096A6261570ACC1574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BDA5E5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7AB4F437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4BA9E5DC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Postnr. og by:</w:t>
            </w:r>
            <w:r w:rsidRPr="0012012E">
              <w:rPr>
                <w:rFonts w:ascii="Verdana" w:hAnsi="Verdana" w:cs="Arial"/>
                <w:sz w:val="19"/>
                <w:szCs w:val="19"/>
              </w:rPr>
              <w:tab/>
            </w:r>
          </w:p>
        </w:tc>
        <w:sdt>
          <w:sdtPr>
            <w:rPr>
              <w:rFonts w:ascii="Verdana" w:hAnsi="Verdana" w:cs="Arial"/>
              <w:sz w:val="20"/>
            </w:rPr>
            <w:id w:val="1613861187"/>
            <w:placeholder>
              <w:docPart w:val="5B919D5CF3264C5F96F0803982FF1A0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E40C3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BA3E543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0B09CD3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Titel:</w:t>
            </w:r>
          </w:p>
        </w:tc>
        <w:sdt>
          <w:sdtPr>
            <w:rPr>
              <w:rFonts w:ascii="Verdana" w:hAnsi="Verdana" w:cs="Arial"/>
              <w:sz w:val="20"/>
            </w:rPr>
            <w:id w:val="253564124"/>
            <w:placeholder>
              <w:docPart w:val="0C1C85208AD1464F8912F8D43E99EED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121B09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9568815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99F0FA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Arbejdsfunktion:</w:t>
            </w:r>
          </w:p>
        </w:tc>
        <w:sdt>
          <w:sdtPr>
            <w:rPr>
              <w:rFonts w:ascii="Verdana" w:hAnsi="Verdana" w:cs="Arial"/>
              <w:sz w:val="20"/>
            </w:rPr>
            <w:id w:val="-1718347663"/>
            <w:placeholder>
              <w:docPart w:val="87722328383843AEA94BB7C72CD40C9E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27A0F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2EE50184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7AF667E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Organisatorisk placering:</w:t>
            </w:r>
          </w:p>
        </w:tc>
        <w:sdt>
          <w:sdtPr>
            <w:rPr>
              <w:rFonts w:ascii="Verdana" w:hAnsi="Verdana" w:cs="Arial"/>
              <w:sz w:val="20"/>
            </w:rPr>
            <w:id w:val="-181438257"/>
            <w:placeholder>
              <w:docPart w:val="A24681BC96284C24BF747CB106008F1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FBD9F2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49197950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2277EE4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Telefon og mobiltlf. nr.:</w:t>
            </w:r>
          </w:p>
        </w:tc>
        <w:sdt>
          <w:sdtPr>
            <w:rPr>
              <w:rFonts w:ascii="Verdana" w:hAnsi="Verdana" w:cs="Arial"/>
              <w:sz w:val="20"/>
            </w:rPr>
            <w:id w:val="18827133"/>
            <w:placeholder>
              <w:docPart w:val="0FF981B36A03456FBCFFBC9ED6A4E4DF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FE1FDE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4EED569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4F3AC751" w14:textId="0FB15034" w:rsidR="00D60DC4" w:rsidRDefault="001B3A20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 xml:space="preserve">CPR-nr. </w:t>
            </w:r>
            <w:r w:rsidRPr="0012012E">
              <w:rPr>
                <w:rFonts w:ascii="Verdana" w:hAnsi="Verdana" w:cs="Arial"/>
                <w:sz w:val="14"/>
                <w:szCs w:val="14"/>
              </w:rPr>
              <w:t>(Til oprettelse hos cphbusines</w:t>
            </w:r>
            <w:r w:rsidR="00D60DC4">
              <w:rPr>
                <w:rFonts w:ascii="Verdana" w:hAnsi="Verdana" w:cs="Arial"/>
                <w:sz w:val="14"/>
                <w:szCs w:val="14"/>
              </w:rPr>
              <w:t>s – ring evt. 2920744)</w:t>
            </w:r>
          </w:p>
          <w:p w14:paraId="3EEC264B" w14:textId="77777777" w:rsidR="00D60DC4" w:rsidRDefault="00D60DC4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</w:p>
          <w:p w14:paraId="1FCC2D81" w14:textId="77777777" w:rsidR="00D60DC4" w:rsidRDefault="00D60DC4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</w:p>
          <w:p w14:paraId="714FE107" w14:textId="0485E5C3" w:rsidR="001B3A20" w:rsidRPr="0012012E" w:rsidRDefault="00C65D0A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 29207444 vedr. 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 xml:space="preserve">dit </w:t>
            </w:r>
            <w:r w:rsidR="001B3A20" w:rsidRPr="0012012E">
              <w:rPr>
                <w:rFonts w:ascii="Verdana" w:hAnsi="Verdana" w:cs="Arial"/>
                <w:sz w:val="14"/>
                <w:szCs w:val="14"/>
              </w:rPr>
              <w:t>)</w:t>
            </w:r>
            <w:proofErr w:type="gramEnd"/>
            <w:r w:rsidR="001B3A20" w:rsidRPr="0012012E">
              <w:rPr>
                <w:rFonts w:ascii="Verdana" w:hAnsi="Verdana" w:cs="Arial"/>
                <w:sz w:val="14"/>
                <w:szCs w:val="14"/>
              </w:rPr>
              <w:t>:</w:t>
            </w:r>
          </w:p>
        </w:tc>
        <w:sdt>
          <w:sdtPr>
            <w:rPr>
              <w:rFonts w:ascii="Verdana" w:hAnsi="Verdana" w:cs="Arial"/>
              <w:sz w:val="20"/>
            </w:rPr>
            <w:id w:val="-733163121"/>
            <w:placeholder>
              <w:docPart w:val="7DE3B50943414471A903E07FB9C756D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78CA1F" w14:textId="77777777"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CA1117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97E084A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Mailadresse:</w:t>
            </w:r>
          </w:p>
        </w:tc>
        <w:sdt>
          <w:sdtPr>
            <w:rPr>
              <w:rFonts w:ascii="Verdana" w:hAnsi="Verdana" w:cs="Arial"/>
              <w:sz w:val="20"/>
            </w:rPr>
            <w:id w:val="-1283882442"/>
            <w:placeholder>
              <w:docPart w:val="1D6AF5F69C484726B1B2A5DC0358567D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10F559" w14:textId="77777777"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37E90BB1" w14:textId="77777777" w:rsidTr="00BA4B32">
        <w:trPr>
          <w:trHeight w:hRule="exact" w:val="624"/>
        </w:trPr>
        <w:tc>
          <w:tcPr>
            <w:tcW w:w="1402" w:type="pct"/>
            <w:vAlign w:val="bottom"/>
          </w:tcPr>
          <w:p w14:paraId="2A284D5D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Dato og underskrift:</w:t>
            </w:r>
          </w:p>
        </w:tc>
        <w:tc>
          <w:tcPr>
            <w:tcW w:w="3598" w:type="pct"/>
            <w:tcBorders>
              <w:bottom w:val="single" w:sz="4" w:space="0" w:color="auto"/>
            </w:tcBorders>
            <w:vAlign w:val="bottom"/>
          </w:tcPr>
          <w:p w14:paraId="672CACAB" w14:textId="77777777" w:rsidR="001B3A20" w:rsidRPr="0012012E" w:rsidRDefault="001B3A20" w:rsidP="00BA4B32">
            <w:pPr>
              <w:spacing w:before="80" w:after="240"/>
              <w:ind w:right="-57"/>
              <w:contextualSpacing/>
              <w:rPr>
                <w:rFonts w:ascii="Verdana" w:hAnsi="Verdana" w:cs="Arial"/>
                <w:sz w:val="20"/>
              </w:rPr>
            </w:pPr>
          </w:p>
        </w:tc>
      </w:tr>
    </w:tbl>
    <w:p w14:paraId="02724A8A" w14:textId="77777777" w:rsidR="00F30B18" w:rsidRPr="001B3A20" w:rsidRDefault="001B3A20" w:rsidP="001B3A20">
      <w:pPr>
        <w:tabs>
          <w:tab w:val="left" w:pos="3119"/>
        </w:tabs>
        <w:ind w:right="-58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  <w:t>BINDENDE TILMELDING</w:t>
      </w:r>
    </w:p>
    <w:sectPr w:rsidR="00F30B18" w:rsidRPr="001B3A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EuedmFE7wZmUHN+vNoBLmaTSx1AvNVSlZv/XoT/tInQJTPgxgrx6za4c/IL3HE4uHaiebtvADCN4p07taHCpA==" w:salt="uZ8D99+hfg9KqT92hxGOz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20"/>
    <w:rsid w:val="00040D68"/>
    <w:rsid w:val="00057A76"/>
    <w:rsid w:val="000829D0"/>
    <w:rsid w:val="0008310F"/>
    <w:rsid w:val="00120AC9"/>
    <w:rsid w:val="001250C9"/>
    <w:rsid w:val="00151DF1"/>
    <w:rsid w:val="001B0983"/>
    <w:rsid w:val="001B3A20"/>
    <w:rsid w:val="002238EE"/>
    <w:rsid w:val="002969AB"/>
    <w:rsid w:val="002B51CA"/>
    <w:rsid w:val="002B5B6C"/>
    <w:rsid w:val="002E5B00"/>
    <w:rsid w:val="002F5A88"/>
    <w:rsid w:val="00392AEA"/>
    <w:rsid w:val="004010BF"/>
    <w:rsid w:val="00433F71"/>
    <w:rsid w:val="00490383"/>
    <w:rsid w:val="004A765E"/>
    <w:rsid w:val="004C5739"/>
    <w:rsid w:val="004E24D7"/>
    <w:rsid w:val="00532818"/>
    <w:rsid w:val="0063674F"/>
    <w:rsid w:val="00656415"/>
    <w:rsid w:val="006F73A3"/>
    <w:rsid w:val="00714D60"/>
    <w:rsid w:val="00780CCD"/>
    <w:rsid w:val="007F22AB"/>
    <w:rsid w:val="008A2C1C"/>
    <w:rsid w:val="00917AC0"/>
    <w:rsid w:val="0097167D"/>
    <w:rsid w:val="009808DC"/>
    <w:rsid w:val="0098369C"/>
    <w:rsid w:val="00996D83"/>
    <w:rsid w:val="009D1E35"/>
    <w:rsid w:val="009F2567"/>
    <w:rsid w:val="00A157AA"/>
    <w:rsid w:val="00A865CD"/>
    <w:rsid w:val="00AA1CE9"/>
    <w:rsid w:val="00AA5A48"/>
    <w:rsid w:val="00AA6D25"/>
    <w:rsid w:val="00AB2070"/>
    <w:rsid w:val="00AC1CCF"/>
    <w:rsid w:val="00AF1711"/>
    <w:rsid w:val="00B03D63"/>
    <w:rsid w:val="00B26AED"/>
    <w:rsid w:val="00B562FC"/>
    <w:rsid w:val="00BF01ED"/>
    <w:rsid w:val="00C077F2"/>
    <w:rsid w:val="00C34AEE"/>
    <w:rsid w:val="00C34D43"/>
    <w:rsid w:val="00C35B34"/>
    <w:rsid w:val="00C65D0A"/>
    <w:rsid w:val="00CF7238"/>
    <w:rsid w:val="00D122E0"/>
    <w:rsid w:val="00D47A1D"/>
    <w:rsid w:val="00D55395"/>
    <w:rsid w:val="00D60DC4"/>
    <w:rsid w:val="00D82703"/>
    <w:rsid w:val="00D83C4B"/>
    <w:rsid w:val="00D91B83"/>
    <w:rsid w:val="00DB37ED"/>
    <w:rsid w:val="00DB68CA"/>
    <w:rsid w:val="00DC7D62"/>
    <w:rsid w:val="00E25BFB"/>
    <w:rsid w:val="00E869C2"/>
    <w:rsid w:val="00E87AC6"/>
    <w:rsid w:val="00E91EA2"/>
    <w:rsid w:val="00EB02B3"/>
    <w:rsid w:val="00EB2E86"/>
    <w:rsid w:val="00F06CF5"/>
    <w:rsid w:val="00F30B18"/>
    <w:rsid w:val="00F6244D"/>
    <w:rsid w:val="00F8554B"/>
    <w:rsid w:val="00FA4AB5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E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A20"/>
    <w:rPr>
      <w:rFonts w:ascii="Tahoma" w:hAnsi="Tahoma" w:cs="Tahoma"/>
      <w:sz w:val="16"/>
      <w:szCs w:val="16"/>
    </w:rPr>
  </w:style>
  <w:style w:type="character" w:styleId="Hyperlink">
    <w:name w:val="Hyperlink"/>
    <w:rsid w:val="001B3A20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B68CA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53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@frontsetter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6C5D60D214D3A8F58D316B37AE3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A6563-769D-44FD-A8FB-901BF5984EC4}"/>
      </w:docPartPr>
      <w:docPartBody>
        <w:p w:rsidR="00AE23F6" w:rsidRDefault="006D2538" w:rsidP="006D2538">
          <w:pPr>
            <w:pStyle w:val="8006C5D60D214D3A8F58D316B37AE371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FD2F236B1994A7B922A8D61156937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DC4BF-8B77-4B6D-B2D3-CC72B7E86405}"/>
      </w:docPartPr>
      <w:docPartBody>
        <w:p w:rsidR="00AE23F6" w:rsidRDefault="006D2538" w:rsidP="006D2538">
          <w:pPr>
            <w:pStyle w:val="8FD2F236B1994A7B922A8D611569379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F3CCFE56494096A6261570ACC15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198D44-6AD6-4129-B4BC-89FF2EF49C96}"/>
      </w:docPartPr>
      <w:docPartBody>
        <w:p w:rsidR="00AE23F6" w:rsidRDefault="006D2538" w:rsidP="006D2538">
          <w:pPr>
            <w:pStyle w:val="B8F3CCFE56494096A6261570ACC1574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B919D5CF3264C5F96F0803982FF1A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0DBA8-3370-4C3A-808D-519BE2F01111}"/>
      </w:docPartPr>
      <w:docPartBody>
        <w:p w:rsidR="00AE23F6" w:rsidRDefault="006D2538" w:rsidP="006D2538">
          <w:pPr>
            <w:pStyle w:val="5B919D5CF3264C5F96F0803982FF1A0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C1C85208AD1464F8912F8D43E99EE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215CCC-737A-41C7-9B1A-E710C098989F}"/>
      </w:docPartPr>
      <w:docPartBody>
        <w:p w:rsidR="00AE23F6" w:rsidRDefault="006D2538" w:rsidP="006D2538">
          <w:pPr>
            <w:pStyle w:val="0C1C85208AD1464F8912F8D43E99EED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7722328383843AEA94BB7C72CD40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8BE562-31D5-4F46-9DA6-B147C0FBE906}"/>
      </w:docPartPr>
      <w:docPartBody>
        <w:p w:rsidR="00AE23F6" w:rsidRDefault="006D2538" w:rsidP="006D2538">
          <w:pPr>
            <w:pStyle w:val="87722328383843AEA94BB7C72CD40C9E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24681BC96284C24BF747CB106008F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ECC92-4161-4BE8-A7C0-F2EA3A25BBE7}"/>
      </w:docPartPr>
      <w:docPartBody>
        <w:p w:rsidR="00AE23F6" w:rsidRDefault="006D2538" w:rsidP="006D2538">
          <w:pPr>
            <w:pStyle w:val="A24681BC96284C24BF747CB106008F1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FF981B36A03456FBCFFBC9ED6A4E4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0A3EF-359E-4D4F-8E31-AA186B395433}"/>
      </w:docPartPr>
      <w:docPartBody>
        <w:p w:rsidR="00AE23F6" w:rsidRDefault="006D2538" w:rsidP="006D2538">
          <w:pPr>
            <w:pStyle w:val="0FF981B36A03456FBCFFBC9ED6A4E4DF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DE3B50943414471A903E07FB9C75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0E81A-4DBC-45FE-AEF6-695FC8B8854A}"/>
      </w:docPartPr>
      <w:docPartBody>
        <w:p w:rsidR="00AE23F6" w:rsidRDefault="006D2538" w:rsidP="006D2538">
          <w:pPr>
            <w:pStyle w:val="7DE3B50943414471A903E07FB9C756D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D6AF5F69C484726B1B2A5DC03585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15B09-26EF-466F-A88C-45616CD08E38}"/>
      </w:docPartPr>
      <w:docPartBody>
        <w:p w:rsidR="00AE23F6" w:rsidRDefault="006D2538" w:rsidP="006D2538">
          <w:pPr>
            <w:pStyle w:val="1D6AF5F69C484726B1B2A5DC0358567D"/>
          </w:pPr>
          <w:r w:rsidRPr="004C6FAF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25"/>
    <w:rsid w:val="00035D7B"/>
    <w:rsid w:val="00116BFA"/>
    <w:rsid w:val="001671FA"/>
    <w:rsid w:val="001727C9"/>
    <w:rsid w:val="001B5E88"/>
    <w:rsid w:val="00203FE3"/>
    <w:rsid w:val="002B1B88"/>
    <w:rsid w:val="002E693B"/>
    <w:rsid w:val="00347229"/>
    <w:rsid w:val="00376065"/>
    <w:rsid w:val="004B7F5B"/>
    <w:rsid w:val="005A38FE"/>
    <w:rsid w:val="005B53F2"/>
    <w:rsid w:val="006B4237"/>
    <w:rsid w:val="006D2538"/>
    <w:rsid w:val="006D6941"/>
    <w:rsid w:val="007A0B87"/>
    <w:rsid w:val="007E2807"/>
    <w:rsid w:val="0081502C"/>
    <w:rsid w:val="008B565E"/>
    <w:rsid w:val="00910428"/>
    <w:rsid w:val="00915722"/>
    <w:rsid w:val="00A0484A"/>
    <w:rsid w:val="00A17383"/>
    <w:rsid w:val="00AE23F6"/>
    <w:rsid w:val="00C03E46"/>
    <w:rsid w:val="00CA4610"/>
    <w:rsid w:val="00CC77B3"/>
    <w:rsid w:val="00D254B1"/>
    <w:rsid w:val="00DB15AA"/>
    <w:rsid w:val="00DD4B25"/>
    <w:rsid w:val="00E14A9C"/>
    <w:rsid w:val="00F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2538"/>
    <w:rPr>
      <w:color w:val="808080"/>
    </w:rPr>
  </w:style>
  <w:style w:type="paragraph" w:customStyle="1" w:styleId="8006C5D60D214D3A8F58D316B37AE371">
    <w:name w:val="8006C5D60D214D3A8F58D316B37AE371"/>
    <w:rsid w:val="006D2538"/>
    <w:rPr>
      <w:rFonts w:eastAsiaTheme="minorHAnsi"/>
      <w:lang w:eastAsia="en-US"/>
    </w:rPr>
  </w:style>
  <w:style w:type="paragraph" w:customStyle="1" w:styleId="8FD2F236B1994A7B922A8D6115693794">
    <w:name w:val="8FD2F236B1994A7B922A8D6115693794"/>
    <w:rsid w:val="006D2538"/>
    <w:rPr>
      <w:rFonts w:eastAsiaTheme="minorHAnsi"/>
      <w:lang w:eastAsia="en-US"/>
    </w:rPr>
  </w:style>
  <w:style w:type="paragraph" w:customStyle="1" w:styleId="B8F3CCFE56494096A6261570ACC1574B">
    <w:name w:val="B8F3CCFE56494096A6261570ACC1574B"/>
    <w:rsid w:val="006D2538"/>
    <w:rPr>
      <w:rFonts w:eastAsiaTheme="minorHAnsi"/>
      <w:lang w:eastAsia="en-US"/>
    </w:rPr>
  </w:style>
  <w:style w:type="paragraph" w:customStyle="1" w:styleId="5B919D5CF3264C5F96F0803982FF1A0A">
    <w:name w:val="5B919D5CF3264C5F96F0803982FF1A0A"/>
    <w:rsid w:val="006D2538"/>
    <w:rPr>
      <w:rFonts w:eastAsiaTheme="minorHAnsi"/>
      <w:lang w:eastAsia="en-US"/>
    </w:rPr>
  </w:style>
  <w:style w:type="paragraph" w:customStyle="1" w:styleId="0C1C85208AD1464F8912F8D43E99EEDB">
    <w:name w:val="0C1C85208AD1464F8912F8D43E99EEDB"/>
    <w:rsid w:val="006D2538"/>
    <w:rPr>
      <w:rFonts w:eastAsiaTheme="minorHAnsi"/>
      <w:lang w:eastAsia="en-US"/>
    </w:rPr>
  </w:style>
  <w:style w:type="paragraph" w:customStyle="1" w:styleId="87722328383843AEA94BB7C72CD40C9E">
    <w:name w:val="87722328383843AEA94BB7C72CD40C9E"/>
    <w:rsid w:val="006D2538"/>
    <w:rPr>
      <w:rFonts w:eastAsiaTheme="minorHAnsi"/>
      <w:lang w:eastAsia="en-US"/>
    </w:rPr>
  </w:style>
  <w:style w:type="paragraph" w:customStyle="1" w:styleId="A24681BC96284C24BF747CB106008F1A">
    <w:name w:val="A24681BC96284C24BF747CB106008F1A"/>
    <w:rsid w:val="006D2538"/>
    <w:rPr>
      <w:rFonts w:eastAsiaTheme="minorHAnsi"/>
      <w:lang w:eastAsia="en-US"/>
    </w:rPr>
  </w:style>
  <w:style w:type="paragraph" w:customStyle="1" w:styleId="0FF981B36A03456FBCFFBC9ED6A4E4DF">
    <w:name w:val="0FF981B36A03456FBCFFBC9ED6A4E4DF"/>
    <w:rsid w:val="006D2538"/>
    <w:rPr>
      <w:rFonts w:eastAsiaTheme="minorHAnsi"/>
      <w:lang w:eastAsia="en-US"/>
    </w:rPr>
  </w:style>
  <w:style w:type="paragraph" w:customStyle="1" w:styleId="7DE3B50943414471A903E07FB9C756D4">
    <w:name w:val="7DE3B50943414471A903E07FB9C756D4"/>
    <w:rsid w:val="006D2538"/>
    <w:rPr>
      <w:rFonts w:eastAsiaTheme="minorHAnsi"/>
      <w:lang w:eastAsia="en-US"/>
    </w:rPr>
  </w:style>
  <w:style w:type="paragraph" w:customStyle="1" w:styleId="1D6AF5F69C484726B1B2A5DC0358567D">
    <w:name w:val="1D6AF5F69C484726B1B2A5DC0358567D"/>
    <w:rsid w:val="006D25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233993-7BAD-483D-BE46-CE897DC4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Buhl</dc:creator>
  <cp:lastModifiedBy>Jakob</cp:lastModifiedBy>
  <cp:revision>3</cp:revision>
  <dcterms:created xsi:type="dcterms:W3CDTF">2021-04-20T13:32:00Z</dcterms:created>
  <dcterms:modified xsi:type="dcterms:W3CDTF">2021-04-20T13:32:00Z</dcterms:modified>
</cp:coreProperties>
</file>