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NoSpacing"/>
      </w:pPr>
    </w:p>
    <w:p w14:paraId="378415A9" w14:textId="77777777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2FDF9919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general</w:t>
      </w:r>
      <w:r w:rsidR="001B3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5C1A7A">
        <w:rPr>
          <w:rFonts w:ascii="Arial" w:hAnsi="Arial" w:cs="Arial"/>
        </w:rPr>
        <w:t>CLASSIC</w:t>
      </w:r>
      <w:r w:rsidRPr="00AD066A">
        <w:rPr>
          <w:rFonts w:ascii="Arial" w:hAnsi="Arial" w:cs="Arial"/>
        </w:rPr>
        <w:t xml:space="preserve"> trial.</w:t>
      </w:r>
    </w:p>
    <w:p w14:paraId="70680974" w14:textId="2D457D02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5C1A7A">
        <w:rPr>
          <w:rFonts w:ascii="Arial" w:hAnsi="Arial" w:cs="Arial"/>
        </w:rPr>
        <w:t>CLASSIC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>by e-mail to</w:t>
      </w:r>
      <w:r w:rsidR="007E6B2A">
        <w:rPr>
          <w:rFonts w:ascii="Arial" w:hAnsi="Arial" w:cs="Arial"/>
        </w:rPr>
        <w:t xml:space="preserve"> (</w:t>
      </w:r>
      <w:r w:rsidR="007E6B2A">
        <w:rPr>
          <w:rFonts w:ascii="Arial" w:hAnsi="Arial" w:cs="Arial"/>
          <w:color w:val="FF0000"/>
        </w:rPr>
        <w:t>e-mail address)</w:t>
      </w:r>
      <w:r>
        <w:rPr>
          <w:rFonts w:ascii="Arial" w:hAnsi="Arial" w:cs="Arial"/>
          <w:b/>
        </w:rPr>
        <w:t>.</w:t>
      </w:r>
    </w:p>
    <w:p w14:paraId="359A6207" w14:textId="522EAF9E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Steering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7A1397">
        <w:rPr>
          <w:rFonts w:ascii="Arial" w:hAnsi="Arial" w:cs="Arial"/>
        </w:rPr>
        <w:t xml:space="preserve"> (</w:t>
      </w:r>
      <w:r w:rsidR="007A1397">
        <w:rPr>
          <w:rFonts w:ascii="Arial" w:hAnsi="Arial" w:cs="Arial"/>
          <w:color w:val="FF0000"/>
        </w:rPr>
        <w:t>Link)</w:t>
      </w:r>
      <w:bookmarkStart w:id="0" w:name="_GoBack"/>
      <w:bookmarkEnd w:id="0"/>
      <w:r w:rsidR="00DC6353">
        <w:rPr>
          <w:rFonts w:ascii="Arial" w:hAnsi="Arial" w:cs="Arial"/>
        </w:rPr>
        <w:t>.</w:t>
      </w:r>
      <w:r w:rsidR="00591FC7">
        <w:rPr>
          <w:rFonts w:ascii="Arial" w:hAnsi="Arial" w:cs="Arial"/>
        </w:rPr>
        <w:t xml:space="preserve"> 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Paragraph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Paragraph"/>
        <w:ind w:left="2160"/>
        <w:rPr>
          <w:rFonts w:ascii="Arial" w:hAnsi="Arial" w:cs="Arial"/>
        </w:rPr>
      </w:pPr>
    </w:p>
    <w:p w14:paraId="345480F8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7A1397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7A1397" w:rsidP="008C191B">
            <w:pPr>
              <w:pStyle w:val="Footer"/>
              <w:rPr>
                <w:lang w:val="da-DK"/>
              </w:rPr>
            </w:pPr>
          </w:p>
          <w:p w14:paraId="30E04510" w14:textId="1744A39C"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A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A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7CB81824"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C1A7A">
      <w:rPr>
        <w:noProof/>
        <w:sz w:val="16"/>
        <w:szCs w:val="16"/>
      </w:rPr>
      <w:t>8a.CLASSIC_Co-enrolment_Form_v1.0_20180518.docx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D6BB675" w:rsidR="00D22938" w:rsidRPr="00D107C0" w:rsidRDefault="005C1A7A" w:rsidP="00D22938">
    <w:pPr>
      <w:pStyle w:val="Header"/>
    </w:pPr>
    <w:r>
      <w:rPr>
        <w:noProof/>
        <w:lang w:val="da-DK"/>
      </w:rPr>
      <w:drawing>
        <wp:inline distT="0" distB="0" distL="0" distR="0" wp14:anchorId="68436CC9" wp14:editId="7DB14364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2C0F9D"/>
    <w:rsid w:val="00316767"/>
    <w:rsid w:val="003C5AA6"/>
    <w:rsid w:val="004D5353"/>
    <w:rsid w:val="00591FC7"/>
    <w:rsid w:val="0059541D"/>
    <w:rsid w:val="005C1A7A"/>
    <w:rsid w:val="006753E7"/>
    <w:rsid w:val="006B55EB"/>
    <w:rsid w:val="00746AE7"/>
    <w:rsid w:val="007A1397"/>
    <w:rsid w:val="007B5CEC"/>
    <w:rsid w:val="007E6B2A"/>
    <w:rsid w:val="00814ACA"/>
    <w:rsid w:val="00851DC9"/>
    <w:rsid w:val="008769BE"/>
    <w:rsid w:val="008B2DDF"/>
    <w:rsid w:val="00925160"/>
    <w:rsid w:val="00942B8A"/>
    <w:rsid w:val="009C45EA"/>
    <w:rsid w:val="009D1A9F"/>
    <w:rsid w:val="009D6B19"/>
    <w:rsid w:val="00A02AF9"/>
    <w:rsid w:val="00A9585A"/>
    <w:rsid w:val="00B01E55"/>
    <w:rsid w:val="00B75D87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  <w:style w:type="character" w:styleId="FollowedHyperlink">
    <w:name w:val="FollowedHyperlink"/>
    <w:basedOn w:val="DefaultParagraphFon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6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769B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4</cp:revision>
  <dcterms:created xsi:type="dcterms:W3CDTF">2017-10-25T16:25:00Z</dcterms:created>
  <dcterms:modified xsi:type="dcterms:W3CDTF">2018-05-18T13:15:00Z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