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0E" w:rsidRDefault="00EE3BD6">
      <w:r>
        <w:t>Using DFFS v.4.4.2.2 in SP2010</w:t>
      </w:r>
    </w:p>
    <w:p w:rsidR="00EE3BD6" w:rsidRDefault="00EE3BD6">
      <w:r>
        <w:t xml:space="preserve">When Cascading Dropdowns plugin (version in DFFS 4.4.2.2 package), </w:t>
      </w:r>
      <w:proofErr w:type="spellStart"/>
      <w:r>
        <w:t>EditForm</w:t>
      </w:r>
      <w:proofErr w:type="spellEnd"/>
      <w:r>
        <w:t xml:space="preserve"> is broken with a pre-existing </w:t>
      </w:r>
      <w:proofErr w:type="spellStart"/>
      <w:r>
        <w:t>Casc</w:t>
      </w:r>
      <w:proofErr w:type="spellEnd"/>
      <w:r>
        <w:t xml:space="preserve"> configuration (3 columns/levels utilized). DFFS setup link is still visible and functioning. I cannot remove the </w:t>
      </w:r>
      <w:proofErr w:type="spellStart"/>
      <w:r>
        <w:t>Casc</w:t>
      </w:r>
      <w:proofErr w:type="spellEnd"/>
      <w:r>
        <w:t xml:space="preserve"> configuration in the backend UI. I posted separately about this.</w:t>
      </w:r>
    </w:p>
    <w:p w:rsidR="00FB1499" w:rsidRDefault="00EE3BD6">
      <w:r>
        <w:rPr>
          <w:noProof/>
        </w:rPr>
        <w:drawing>
          <wp:inline distT="0" distB="0" distL="0" distR="0" wp14:anchorId="740B2247" wp14:editId="6A2EF2E7">
            <wp:extent cx="5943600" cy="3266440"/>
            <wp:effectExtent l="0" t="0" r="0" b="0"/>
            <wp:docPr id="4" name="Picture 4" descr="C:\Users\nbkvw4x\AppData\Local\Temp\SNAGHTML1c50ee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kvw4x\AppData\Local\Temp\SNAGHTML1c50eeb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D6" w:rsidRDefault="00EE3BD6">
      <w:r>
        <w:rPr>
          <w:noProof/>
        </w:rPr>
        <w:drawing>
          <wp:inline distT="0" distB="0" distL="0" distR="0" wp14:anchorId="71D3A9DE" wp14:editId="60288B94">
            <wp:extent cx="5943600" cy="1548130"/>
            <wp:effectExtent l="0" t="0" r="0" b="0"/>
            <wp:docPr id="5" name="Picture 5" descr="C:\Users\nbkvw4x\AppData\Local\Temp\SNAGHTML1c523b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kvw4x\AppData\Local\Temp\SNAGHTML1c523b5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2E" w:rsidRDefault="002C022E">
      <w:r>
        <w:t>Here is what I see when debugging in the Dev console.</w:t>
      </w:r>
    </w:p>
    <w:p w:rsidR="002C022E" w:rsidRDefault="002C022E">
      <w:r>
        <w:rPr>
          <w:noProof/>
        </w:rPr>
        <w:lastRenderedPageBreak/>
        <w:drawing>
          <wp:inline distT="0" distB="0" distL="0" distR="0" wp14:anchorId="359E4F06" wp14:editId="154A6922">
            <wp:extent cx="5943600" cy="4072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D6" w:rsidRDefault="00EE3BD6">
      <w:r>
        <w:t xml:space="preserve">Here is the </w:t>
      </w:r>
      <w:proofErr w:type="spellStart"/>
      <w:r>
        <w:t>Casc</w:t>
      </w:r>
      <w:proofErr w:type="spellEnd"/>
      <w:r>
        <w:t xml:space="preserve"> setup that was working before.</w:t>
      </w:r>
    </w:p>
    <w:p w:rsidR="00EE3BD6" w:rsidRDefault="00EE3BD6">
      <w:r>
        <w:rPr>
          <w:noProof/>
        </w:rPr>
        <w:drawing>
          <wp:inline distT="0" distB="0" distL="0" distR="0" wp14:anchorId="23961ECE" wp14:editId="27083D83">
            <wp:extent cx="5943600" cy="34690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D6" w:rsidRDefault="00EE3BD6">
      <w:r>
        <w:lastRenderedPageBreak/>
        <w:t xml:space="preserve">When I overwrite the current </w:t>
      </w:r>
      <w:proofErr w:type="spellStart"/>
      <w:r>
        <w:t>Casc</w:t>
      </w:r>
      <w:proofErr w:type="spellEnd"/>
      <w:r>
        <w:t xml:space="preserve"> plugin JS file with the version that came in the DFFS v4.4.2.0 package, the form loads correct (see below). BUT…</w:t>
      </w:r>
    </w:p>
    <w:p w:rsidR="002C022E" w:rsidRDefault="002C022E">
      <w:r>
        <w:rPr>
          <w:noProof/>
        </w:rPr>
        <w:drawing>
          <wp:inline distT="0" distB="0" distL="0" distR="0" wp14:anchorId="3E413BD5" wp14:editId="67A12AC6">
            <wp:extent cx="5943600" cy="22390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2E" w:rsidRDefault="002C022E">
      <w:r>
        <w:t xml:space="preserve">When I go into the backend </w:t>
      </w:r>
      <w:proofErr w:type="spellStart"/>
      <w:r>
        <w:t>config</w:t>
      </w:r>
      <w:proofErr w:type="spellEnd"/>
      <w:r>
        <w:t>, the UI doesn’t load the content below/within the tabs</w:t>
      </w:r>
    </w:p>
    <w:p w:rsidR="00FB1499" w:rsidRDefault="00FB1499">
      <w:r>
        <w:rPr>
          <w:noProof/>
        </w:rPr>
        <w:drawing>
          <wp:inline distT="0" distB="0" distL="0" distR="0" wp14:anchorId="5BACB9D4" wp14:editId="7F4FBA4D">
            <wp:extent cx="5943600" cy="160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499" w:rsidRDefault="00FB1499"/>
    <w:p w:rsidR="00FB1499" w:rsidRDefault="002C022E">
      <w:r>
        <w:t xml:space="preserve">I also tried removing the Cascading Dropdowns setup that I created in the backend but it won’t let me. This is what I posted separately about here: </w:t>
      </w:r>
      <w:hyperlink r:id="rId10" w:history="1">
        <w:r w:rsidRPr="00B636C8">
          <w:rPr>
            <w:rStyle w:val="Hyperlink"/>
          </w:rPr>
          <w:t>http://spjsblog.com/forums/topic/remove-cascading-dropdown-config-in-dffs-backend/</w:t>
        </w:r>
      </w:hyperlink>
      <w:r>
        <w:t xml:space="preserve"> </w:t>
      </w:r>
    </w:p>
    <w:p w:rsidR="00EE3BD6" w:rsidRDefault="00FB1499">
      <w:r>
        <w:rPr>
          <w:noProof/>
        </w:rPr>
        <w:drawing>
          <wp:inline distT="0" distB="0" distL="0" distR="0" wp14:anchorId="425A8368" wp14:editId="3242AC00">
            <wp:extent cx="5943600" cy="2194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99"/>
    <w:rsid w:val="002C022E"/>
    <w:rsid w:val="008F250E"/>
    <w:rsid w:val="00EE3BD6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E046-E4B8-4192-A3A2-4D243BB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://spjsblog.com/forums/topic/remove-cascading-dropdown-config-in-dffs-backend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Diltz, Chris</dc:creator>
  <cp:keywords/>
  <dc:description/>
  <cp:lastModifiedBy>Diltz, Chris</cp:lastModifiedBy>
  <cp:revision>1</cp:revision>
  <dcterms:created xsi:type="dcterms:W3CDTF">2017-01-02T00:52:00Z</dcterms:created>
  <dcterms:modified xsi:type="dcterms:W3CDTF">2017-01-02T01:31:00Z</dcterms:modified>
</cp:coreProperties>
</file>